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260" w:type="dxa"/>
        <w:tblInd w:w="5" w:type="dxa"/>
        <w:tblLook w:val="04A0" w:firstRow="1" w:lastRow="0" w:firstColumn="1" w:lastColumn="0" w:noHBand="0" w:noVBand="1"/>
      </w:tblPr>
      <w:tblGrid>
        <w:gridCol w:w="754"/>
        <w:gridCol w:w="50"/>
        <w:gridCol w:w="2735"/>
        <w:gridCol w:w="47"/>
        <w:gridCol w:w="12674"/>
      </w:tblGrid>
      <w:tr w:rsidR="008333AD" w:rsidRPr="008333AD" w:rsidTr="008333AD">
        <w:tc>
          <w:tcPr>
            <w:tcW w:w="16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58510F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Тематическая </w:t>
            </w:r>
            <w:r w:rsidRPr="0051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«</w:t>
            </w:r>
            <w:r w:rsidR="00513BE0" w:rsidRPr="00513BE0">
              <w:rPr>
                <w:rFonts w:ascii="Times New Roman" w:hAnsi="Times New Roman"/>
                <w:b/>
                <w:sz w:val="24"/>
                <w:szCs w:val="24"/>
              </w:rPr>
              <w:t>Зима.</w:t>
            </w:r>
            <w:r w:rsidR="00513BE0">
              <w:rPr>
                <w:rFonts w:ascii="Times New Roman" w:hAnsi="Times New Roman"/>
                <w:b/>
                <w:sz w:val="24"/>
                <w:szCs w:val="24"/>
              </w:rPr>
              <w:t xml:space="preserve"> Зимние месяцы. </w:t>
            </w:r>
            <w:r w:rsidR="00513BE0" w:rsidRPr="00513BE0">
              <w:rPr>
                <w:rFonts w:ascii="Times New Roman" w:hAnsi="Times New Roman"/>
                <w:b/>
                <w:sz w:val="24"/>
                <w:szCs w:val="24"/>
              </w:rPr>
              <w:t>Зимующие птицы. Дикие животные зимой</w:t>
            </w:r>
            <w:r w:rsidR="008333AD" w:rsidRPr="00513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t>О/О</w:t>
            </w:r>
          </w:p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F6F2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30.11</w:t>
            </w:r>
            <w:r w:rsidR="00FC4B6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.2020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333AD" w:rsidRPr="008333AD" w:rsidTr="008333AD">
        <w:trPr>
          <w:trHeight w:val="341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FC4B63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FC4B63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8333AD" w:rsidRPr="008333AD" w:rsidTr="008333AD">
        <w:trPr>
          <w:trHeight w:val="389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</w:t>
            </w:r>
            <w:r w:rsidR="00FC4B63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FC4B63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FC4B63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</w:t>
            </w:r>
            <w:r w:rsidR="0017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FC4B63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FC4B63">
              <w:rPr>
                <w:rFonts w:ascii="Times New Roman" w:hAnsi="Times New Roman"/>
                <w:lang w:eastAsia="zh-CN"/>
              </w:rPr>
              <w:t>Дежурство по столовой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FC4B63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4B63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FC4B63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FC4B63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8333AD" w:rsidRPr="00FC4B63" w:rsidRDefault="0058510F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FC4B63">
              <w:rPr>
                <w:rFonts w:ascii="Times New Roman" w:eastAsia="Times New Roman" w:hAnsi="Times New Roman"/>
                <w:lang w:eastAsia="ru-RU"/>
              </w:rPr>
              <w:t>«</w:t>
            </w:r>
            <w:r w:rsidR="00513BE0"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="008333AD" w:rsidRPr="00FC4B63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FC4B63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3" w:rsidRPr="008333AD" w:rsidRDefault="00FC4B63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3" w:rsidRPr="00FC4B63" w:rsidRDefault="00FC4B63" w:rsidP="00A2096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FC4B6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Упражнение </w:t>
            </w:r>
          </w:p>
          <w:p w:rsidR="00FC4B63" w:rsidRPr="00FC4B63" w:rsidRDefault="00FC4B63" w:rsidP="00A2096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FC4B63">
              <w:rPr>
                <w:rFonts w:ascii="Times New Roman" w:eastAsia="Times New Roman" w:hAnsi="Times New Roman"/>
                <w:color w:val="111111"/>
                <w:lang w:eastAsia="ru-RU"/>
              </w:rPr>
              <w:t>«Подскажи словечко»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63" w:rsidRPr="00B04442" w:rsidRDefault="00FC4B63" w:rsidP="00A20969">
            <w:pPr>
              <w:tabs>
                <w:tab w:val="right" w:pos="12505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Развитие речевого слуха, чувства рифмы.</w:t>
            </w:r>
            <w:r w:rsidRPr="00B044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FC4B63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4B63">
              <w:rPr>
                <w:rFonts w:ascii="Times New Roman" w:eastAsia="Times New Roman" w:hAnsi="Times New Roman"/>
                <w:lang w:eastAsia="ru-RU"/>
              </w:rPr>
              <w:t>Ар</w:t>
            </w:r>
            <w:r w:rsidR="00513BE0">
              <w:rPr>
                <w:rFonts w:ascii="Times New Roman" w:eastAsia="Times New Roman" w:hAnsi="Times New Roman"/>
                <w:lang w:eastAsia="ru-RU"/>
              </w:rPr>
              <w:t>тикуляционная</w:t>
            </w:r>
            <w:proofErr w:type="gramEnd"/>
            <w:r w:rsidR="00513B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513BE0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="00513BE0">
              <w:rPr>
                <w:rFonts w:ascii="Times New Roman" w:eastAsia="Times New Roman" w:hAnsi="Times New Roman"/>
                <w:lang w:eastAsia="ru-RU"/>
              </w:rPr>
              <w:t>-ка Комплекс №3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 w:rsidR="00C0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33AD" w:rsidRPr="008333AD" w:rsidRDefault="00FC4B63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8333AD"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33AD"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Тренировать вестибулярный аппарат. Совершенствовать артикуляционную и тонкую моторики.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FC4B63" w:rsidRDefault="0017406B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альбома «</w:t>
            </w:r>
            <w:proofErr w:type="spellStart"/>
            <w:r>
              <w:rPr>
                <w:rFonts w:ascii="Times New Roman" w:hAnsi="Times New Roman"/>
              </w:rPr>
              <w:t>Зима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имующие</w:t>
            </w:r>
            <w:proofErr w:type="spellEnd"/>
            <w:r>
              <w:rPr>
                <w:rFonts w:ascii="Times New Roman" w:hAnsi="Times New Roman"/>
              </w:rPr>
              <w:t xml:space="preserve"> птицы</w:t>
            </w:r>
            <w:r w:rsidR="008333AD" w:rsidRPr="00FC4B63">
              <w:rPr>
                <w:rFonts w:ascii="Times New Roman" w:hAnsi="Times New Roman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17406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17406B">
              <w:rPr>
                <w:rFonts w:ascii="Times New Roman" w:hAnsi="Times New Roman"/>
                <w:sz w:val="24"/>
                <w:szCs w:val="24"/>
              </w:rPr>
              <w:t>: Закрепить приметы зимы, названия зимних месяцев, названия зимующих птиц.</w:t>
            </w:r>
          </w:p>
        </w:tc>
      </w:tr>
      <w:tr w:rsidR="008333AD" w:rsidRPr="008333AD" w:rsidTr="008333AD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17406B" w:rsidRDefault="0017406B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406B">
              <w:rPr>
                <w:rFonts w:ascii="Times New Roman" w:hAnsi="Times New Roman"/>
                <w:color w:val="111111"/>
              </w:rPr>
              <w:t xml:space="preserve">Строительная игра </w:t>
            </w:r>
            <w:r w:rsidRPr="0017406B">
              <w:rPr>
                <w:rFonts w:ascii="Times New Roman" w:hAnsi="Times New Roman"/>
                <w:iCs/>
                <w:color w:val="111111"/>
              </w:rPr>
              <w:t>«Снегоуборочные машины»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Pr="00833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самостоятельной организации игры, воспитывать умения устанавливать ролевые взаимоотношения.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17406B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406B">
              <w:rPr>
                <w:rFonts w:ascii="Times New Roman" w:eastAsia="Times New Roman" w:hAnsi="Times New Roman"/>
                <w:lang w:eastAsia="ru-RU"/>
              </w:rPr>
              <w:t xml:space="preserve">Компьютерная </w:t>
            </w:r>
            <w:proofErr w:type="spellStart"/>
            <w:r w:rsidRPr="0017406B">
              <w:rPr>
                <w:rFonts w:ascii="Times New Roman" w:eastAsia="Times New Roman" w:hAnsi="Times New Roman"/>
                <w:lang w:eastAsia="ru-RU"/>
              </w:rPr>
              <w:t>презен-ция</w:t>
            </w:r>
            <w:proofErr w:type="spellEnd"/>
          </w:p>
          <w:p w:rsidR="008333AD" w:rsidRPr="0017406B" w:rsidRDefault="00E2027E" w:rsidP="0017406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406B">
              <w:rPr>
                <w:rFonts w:ascii="Times New Roman" w:eastAsia="Times New Roman" w:hAnsi="Times New Roman"/>
                <w:lang w:eastAsia="ru-RU"/>
              </w:rPr>
              <w:t>«</w:t>
            </w:r>
            <w:r w:rsidR="0017406B">
              <w:rPr>
                <w:rFonts w:ascii="Times New Roman" w:eastAsia="Times New Roman" w:hAnsi="Times New Roman"/>
                <w:lang w:eastAsia="ru-RU"/>
              </w:rPr>
              <w:t>Зима</w:t>
            </w:r>
            <w:r w:rsidR="008333AD" w:rsidRPr="0017406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C0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Систематизировать  представления о зиме, зимних явлениях природ</w:t>
            </w:r>
            <w:proofErr w:type="gramStart"/>
            <w:r w:rsidR="00C0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 w:rsidR="00C0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мороз, снегопад, метель, вьюга, буран, поземка и т.п.).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17406B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406B">
              <w:rPr>
                <w:rFonts w:ascii="Times New Roman" w:hAnsi="Times New Roman"/>
              </w:rPr>
              <w:t>ООД 1</w:t>
            </w:r>
          </w:p>
          <w:p w:rsidR="008333AD" w:rsidRPr="0017406B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406B">
              <w:rPr>
                <w:rFonts w:ascii="Times New Roman" w:hAnsi="Times New Roman"/>
              </w:rPr>
              <w:t>Развитие математических представлений</w:t>
            </w:r>
          </w:p>
          <w:p w:rsidR="008333AD" w:rsidRPr="0017406B" w:rsidRDefault="008333AD" w:rsidP="004837F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Н.В.Ни</w:t>
            </w:r>
            <w:r w:rsidR="00C65CCB">
              <w:rPr>
                <w:rFonts w:ascii="Times New Roman" w:hAnsi="Times New Roman"/>
                <w:sz w:val="24"/>
                <w:szCs w:val="24"/>
              </w:rPr>
              <w:t>щева</w:t>
            </w:r>
            <w:proofErr w:type="spellEnd"/>
            <w:r w:rsidR="00C65CCB">
              <w:rPr>
                <w:rFonts w:ascii="Times New Roman" w:hAnsi="Times New Roman"/>
                <w:sz w:val="24"/>
                <w:szCs w:val="24"/>
              </w:rPr>
              <w:t xml:space="preserve"> «РМП </w:t>
            </w:r>
            <w:r w:rsidR="008D6007">
              <w:rPr>
                <w:rFonts w:ascii="Times New Roman" w:hAnsi="Times New Roman"/>
                <w:sz w:val="24"/>
                <w:szCs w:val="24"/>
              </w:rPr>
              <w:t xml:space="preserve"> у дошкольников с ОНР» с 6 до 7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лет, Санкт-Петер</w:t>
            </w:r>
            <w:r w:rsidR="000B521A">
              <w:rPr>
                <w:rFonts w:ascii="Times New Roman" w:hAnsi="Times New Roman"/>
                <w:sz w:val="24"/>
                <w:szCs w:val="24"/>
              </w:rPr>
              <w:t>бург, ДЕТСТВО-ПРЕСС,2020</w:t>
            </w:r>
            <w:r w:rsidR="00E756E5">
              <w:rPr>
                <w:rFonts w:ascii="Times New Roman" w:hAnsi="Times New Roman"/>
                <w:sz w:val="24"/>
                <w:szCs w:val="24"/>
              </w:rPr>
              <w:t xml:space="preserve"> стр.158</w:t>
            </w:r>
          </w:p>
          <w:p w:rsidR="008333AD" w:rsidRPr="008333AD" w:rsidRDefault="00E756E5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«Зима. Зимующие птицы</w:t>
            </w:r>
            <w:r w:rsidR="008333AD" w:rsidRPr="008333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333AD" w:rsidRPr="000B521A" w:rsidRDefault="008D6007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  <w:r w:rsidR="008333AD" w:rsidRPr="008333AD">
              <w:rPr>
                <w:rFonts w:ascii="Times New Roman" w:hAnsi="Times New Roman"/>
                <w:sz w:val="24"/>
                <w:szCs w:val="24"/>
              </w:rPr>
              <w:t>:</w:t>
            </w:r>
            <w:r w:rsidR="00622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3AD" w:rsidRPr="008333A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="00E756E5">
              <w:rPr>
                <w:rFonts w:ascii="Times New Roman" w:hAnsi="Times New Roman"/>
                <w:sz w:val="24"/>
                <w:szCs w:val="24"/>
              </w:rPr>
              <w:t>Совершенствование навыка счёта двойками. Формирование умения составлять условие и ставить вопрос задачи. Совершенствование умения решать задачу, навыка конструирования построек из объемных геометрических фигур по схеме и описанию. Формирование навыков ориенти</w:t>
            </w:r>
            <w:r w:rsidR="003E3AA2">
              <w:rPr>
                <w:rFonts w:ascii="Times New Roman" w:hAnsi="Times New Roman"/>
                <w:sz w:val="24"/>
                <w:szCs w:val="24"/>
              </w:rPr>
              <w:t>ровки на плоскости.</w:t>
            </w:r>
          </w:p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E30D7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="000B521A">
              <w:rPr>
                <w:rFonts w:ascii="Times New Roman" w:hAnsi="Times New Roman"/>
                <w:sz w:val="24"/>
                <w:szCs w:val="24"/>
              </w:rPr>
              <w:t xml:space="preserve"> Развитие мыслительной и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речевой деятельности, </w:t>
            </w:r>
            <w:r w:rsidR="000B521A">
              <w:rPr>
                <w:rFonts w:ascii="Times New Roman" w:hAnsi="Times New Roman"/>
                <w:sz w:val="24"/>
                <w:szCs w:val="24"/>
              </w:rPr>
              <w:t>зрительного воспри</w:t>
            </w:r>
            <w:r w:rsidR="003E3AA2">
              <w:rPr>
                <w:rFonts w:ascii="Times New Roman" w:hAnsi="Times New Roman"/>
                <w:sz w:val="24"/>
                <w:szCs w:val="24"/>
              </w:rPr>
              <w:t xml:space="preserve">ятия и внимания, пальцевой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E30D7">
              <w:rPr>
                <w:rFonts w:ascii="Times New Roman" w:hAnsi="Times New Roman"/>
                <w:sz w:val="24"/>
                <w:szCs w:val="24"/>
              </w:rPr>
              <w:t>оторики</w:t>
            </w:r>
            <w:r w:rsidR="000B52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3AD" w:rsidRDefault="008333AD" w:rsidP="000B521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="003E3AA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365A4B">
              <w:rPr>
                <w:rFonts w:ascii="Times New Roman" w:hAnsi="Times New Roman"/>
                <w:sz w:val="24"/>
                <w:szCs w:val="24"/>
              </w:rPr>
              <w:t>навыков сотрудничества</w:t>
            </w:r>
            <w:r w:rsidR="003E3AA2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деятельности. </w:t>
            </w:r>
            <w:r w:rsidR="00426016">
              <w:rPr>
                <w:rFonts w:ascii="Times New Roman" w:hAnsi="Times New Roman"/>
                <w:sz w:val="24"/>
                <w:szCs w:val="24"/>
              </w:rPr>
              <w:t>Воспитание активности, инициативности, самостоятельности.</w:t>
            </w:r>
          </w:p>
          <w:p w:rsidR="000B521A" w:rsidRDefault="000B521A" w:rsidP="0042601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B521A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="008D78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78F9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="008D78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6016">
              <w:rPr>
                <w:rFonts w:ascii="Times New Roman" w:hAnsi="Times New Roman"/>
                <w:sz w:val="24"/>
                <w:szCs w:val="24"/>
              </w:rPr>
              <w:t>набор объемных геометрических фигур, плоскостные изображения Снежной королевы, Кая, льдинок, контейнер</w:t>
            </w:r>
            <w:r w:rsidR="008D78F9">
              <w:rPr>
                <w:rFonts w:ascii="Times New Roman" w:hAnsi="Times New Roman"/>
                <w:sz w:val="24"/>
                <w:szCs w:val="24"/>
              </w:rPr>
              <w:t xml:space="preserve"> с цифрами и математическими знаками, рабочие тетради.</w:t>
            </w:r>
          </w:p>
          <w:p w:rsidR="00426016" w:rsidRPr="008D78F9" w:rsidRDefault="00426016" w:rsidP="0042601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2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 по плану инструктора по физической культуре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Дневная прогулка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8333AD" w:rsidRDefault="006B496E" w:rsidP="006B496E">
            <w:pPr>
              <w:shd w:val="clear" w:color="auto" w:fill="FFFFFF" w:themeFill="background1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наступившей зимы.</w:t>
            </w:r>
          </w:p>
          <w:p w:rsidR="006B496E" w:rsidRPr="008333AD" w:rsidRDefault="006B496E" w:rsidP="006B496E">
            <w:pPr>
              <w:shd w:val="clear" w:color="auto" w:fill="FFFFFF" w:themeFill="background1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адачи: Уточнить и систематизировать представления о признаках зимы, учить устанавливать связь между состоянием растений и другими зимними  изменениями в природе.</w:t>
            </w:r>
          </w:p>
          <w:p w:rsidR="006B496E" w:rsidRDefault="006B496E" w:rsidP="006B496E">
            <w:pPr>
              <w:shd w:val="clear" w:color="auto" w:fill="FFFFFF" w:themeFill="background1"/>
              <w:tabs>
                <w:tab w:val="left" w:pos="9795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B496E" w:rsidRPr="008333AD" w:rsidRDefault="006B496E" w:rsidP="006B496E">
            <w:pPr>
              <w:shd w:val="clear" w:color="auto" w:fill="FFFFFF" w:themeFill="background1"/>
              <w:tabs>
                <w:tab w:val="left" w:pos="9795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Упражнять детей в беге, в соблюдении правил игры, в умении действовать по сигналу. Развивать скоростные качества, ловкость, выносливость.</w:t>
            </w:r>
          </w:p>
          <w:p w:rsidR="006B496E" w:rsidRPr="00740606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  <w:r w:rsidRPr="00740606">
              <w:rPr>
                <w:rFonts w:ascii="Times New Roman" w:hAnsi="Times New Roman"/>
                <w:sz w:val="24"/>
                <w:szCs w:val="24"/>
              </w:rPr>
              <w:t>«Угадай, что изменилось?» Задачи: Упражнять в определении пространственного положения</w:t>
            </w:r>
          </w:p>
          <w:p w:rsidR="006B496E" w:rsidRPr="00740606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0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7406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Наводим порядок в кормушке для птиц</w:t>
            </w:r>
          </w:p>
          <w:p w:rsidR="006B496E" w:rsidRPr="00740606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06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Задачи: Обсудить с детьми назначение данной трудовой операции. Воспитывать ответственность за порученное дело.</w:t>
            </w:r>
          </w:p>
          <w:p w:rsidR="006B496E" w:rsidRPr="00740606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0606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740606">
              <w:rPr>
                <w:rFonts w:ascii="Times New Roman" w:hAnsi="Times New Roman"/>
                <w:sz w:val="24"/>
                <w:szCs w:val="24"/>
              </w:rPr>
              <w:t xml:space="preserve"> сюжетно-ролевые игры.</w:t>
            </w:r>
          </w:p>
          <w:p w:rsidR="005B2867" w:rsidRPr="008333AD" w:rsidRDefault="006B496E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0606">
              <w:rPr>
                <w:rFonts w:ascii="Times New Roman" w:hAnsi="Times New Roman"/>
                <w:sz w:val="24"/>
                <w:szCs w:val="24"/>
              </w:rPr>
              <w:t xml:space="preserve"> Задачи: Учить детей объединяться в игровые подгруппы из 3-4 человек, подбирать предметы и атрибуты для игры.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C008E4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008E4">
              <w:rPr>
                <w:rFonts w:ascii="Times New Roman" w:hAnsi="Times New Roman"/>
                <w:color w:val="000000"/>
                <w:lang w:eastAsia="zh-CN"/>
              </w:rPr>
              <w:t>Постепенный подъем</w:t>
            </w:r>
          </w:p>
          <w:p w:rsidR="008333AD" w:rsidRPr="00C008E4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008E4">
              <w:rPr>
                <w:rFonts w:ascii="Times New Roman" w:hAnsi="Times New Roman"/>
                <w:color w:val="000000"/>
                <w:lang w:eastAsia="zh-CN"/>
              </w:rPr>
              <w:t>Гимнастика в постели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7047B7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 №</w:t>
            </w:r>
            <w:r w:rsidR="0017406B">
              <w:rPr>
                <w:rFonts w:ascii="Times New Roman" w:hAnsi="Times New Roman"/>
                <w:sz w:val="24"/>
                <w:szCs w:val="24"/>
              </w:rPr>
              <w:t>7</w:t>
            </w:r>
            <w:r w:rsidR="008333AD" w:rsidRPr="008333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-й.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C008E4" w:rsidRDefault="00C008E4" w:rsidP="004837FD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08E4">
              <w:rPr>
                <w:rFonts w:ascii="Times New Roman" w:hAnsi="Times New Roman"/>
                <w:color w:val="111111"/>
              </w:rPr>
              <w:t xml:space="preserve">Д/и </w:t>
            </w:r>
            <w:r w:rsidRPr="00C008E4">
              <w:rPr>
                <w:rFonts w:ascii="Times New Roman" w:hAnsi="Times New Roman"/>
                <w:iCs/>
                <w:color w:val="111111"/>
              </w:rPr>
              <w:t>«Снег – хорошо и плохо»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C008E4" w:rsidRDefault="008333AD" w:rsidP="00C008E4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8E4">
              <w:rPr>
                <w:rFonts w:ascii="Times New Roman" w:hAnsi="Times New Roman"/>
                <w:sz w:val="24"/>
                <w:szCs w:val="24"/>
                <w:lang w:eastAsia="zh-CN"/>
              </w:rPr>
              <w:t>Задачи:</w:t>
            </w:r>
            <w:r w:rsidR="00C008E4" w:rsidRPr="00C00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08E4">
              <w:rPr>
                <w:rFonts w:ascii="Times New Roman" w:hAnsi="Times New Roman"/>
                <w:color w:val="111111"/>
                <w:sz w:val="24"/>
                <w:szCs w:val="24"/>
              </w:rPr>
              <w:t>Закрепля</w:t>
            </w:r>
            <w:r w:rsidR="00C008E4" w:rsidRPr="00C008E4">
              <w:rPr>
                <w:rFonts w:ascii="Times New Roman" w:hAnsi="Times New Roman"/>
                <w:color w:val="111111"/>
                <w:sz w:val="24"/>
                <w:szCs w:val="24"/>
              </w:rPr>
              <w:t>ть свойства снега, его значение для живой природы, жизни человека.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BC29E3" w:rsidRPr="008333AD" w:rsidRDefault="00BC29E3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C008E4" w:rsidRDefault="00240E04" w:rsidP="00BC29E3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08E4">
              <w:rPr>
                <w:rFonts w:ascii="Times New Roman" w:hAnsi="Times New Roman"/>
                <w:color w:val="000000"/>
                <w:shd w:val="clear" w:color="auto" w:fill="FFFFFF"/>
              </w:rPr>
              <w:t>Чтение р. н.</w:t>
            </w:r>
            <w:r w:rsidR="00BC29E3" w:rsidRPr="00C008E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сказки «</w:t>
            </w:r>
            <w:r w:rsidR="00C008E4" w:rsidRPr="00C008E4">
              <w:rPr>
                <w:rFonts w:ascii="Times New Roman" w:hAnsi="Times New Roman"/>
                <w:color w:val="000000"/>
                <w:shd w:val="clear" w:color="auto" w:fill="FFFFFF"/>
              </w:rPr>
              <w:t>Снегурочка</w:t>
            </w:r>
            <w:r w:rsidR="00BC29E3" w:rsidRPr="00C008E4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C008E4" w:rsidRDefault="008333AD" w:rsidP="00C008E4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8E4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C008E4" w:rsidRPr="00C00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умение видеть красоту, добро, истину в литературных произведениях,  и следовать положительному примеру. Совершенствовать умения определять жанр литературного произведения.</w:t>
            </w:r>
          </w:p>
        </w:tc>
      </w:tr>
      <w:tr w:rsidR="00426016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8333AD" w:rsidRDefault="00426016" w:rsidP="006B496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58510F" w:rsidRDefault="00426016" w:rsidP="006B496E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8510F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426016" w:rsidRPr="008333AD" w:rsidRDefault="00426016" w:rsidP="006B49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58510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B04442" w:rsidRDefault="00426016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426016" w:rsidRPr="008333AD" w:rsidTr="008333AD">
        <w:trPr>
          <w:trHeight w:val="616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8333AD" w:rsidRDefault="00426016" w:rsidP="006B496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156ADA" w:rsidRDefault="00426016" w:rsidP="006B496E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6" w:rsidRPr="00B04442" w:rsidRDefault="00426016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26016" w:rsidRPr="00B04442" w:rsidRDefault="00426016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8333AD" w:rsidRPr="008333AD" w:rsidTr="00240E04">
        <w:trPr>
          <w:trHeight w:val="403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336C6E" w:rsidRDefault="00A307FC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  <w:p w:rsidR="00336C6E" w:rsidRPr="00336C6E" w:rsidRDefault="00336C6E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Х.Э.Р.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336C6E" w:rsidRDefault="00336C6E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6C6E">
              <w:rPr>
                <w:rFonts w:ascii="Times New Roman" w:hAnsi="Times New Roman"/>
              </w:rPr>
              <w:t xml:space="preserve">Сравнение картин </w:t>
            </w:r>
            <w:r w:rsidRPr="00336C6E">
              <w:rPr>
                <w:rFonts w:ascii="Times New Roman" w:hAnsi="Times New Roman"/>
                <w:iCs/>
              </w:rPr>
              <w:t>«</w:t>
            </w:r>
            <w:r w:rsidRPr="00336C6E">
              <w:rPr>
                <w:rStyle w:val="a6"/>
                <w:rFonts w:ascii="Times New Roman" w:hAnsi="Times New Roman"/>
                <w:b w:val="0"/>
                <w:iCs/>
              </w:rPr>
              <w:t>Зима</w:t>
            </w:r>
            <w:r w:rsidRPr="00336C6E">
              <w:rPr>
                <w:rFonts w:ascii="Times New Roman" w:hAnsi="Times New Roman"/>
                <w:iCs/>
              </w:rPr>
              <w:t>»</w:t>
            </w:r>
            <w:r w:rsidRPr="00336C6E">
              <w:rPr>
                <w:rFonts w:ascii="Times New Roman" w:hAnsi="Times New Roman"/>
              </w:rPr>
              <w:t xml:space="preserve"> И. Шишкина и </w:t>
            </w:r>
            <w:r w:rsidRPr="00336C6E">
              <w:rPr>
                <w:rFonts w:ascii="Times New Roman" w:hAnsi="Times New Roman"/>
                <w:iCs/>
              </w:rPr>
              <w:t>«Сказки инея»</w:t>
            </w:r>
            <w:r w:rsidRPr="00336C6E">
              <w:rPr>
                <w:rFonts w:ascii="Times New Roman" w:hAnsi="Times New Roman"/>
              </w:rPr>
              <w:t xml:space="preserve"> И. Грабаря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Закреплять знания детей о происходя</w:t>
            </w:r>
            <w:r w:rsidR="00336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изменениях в природе зимой</w:t>
            </w:r>
            <w:r w:rsidR="00A3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E04" w:rsidRPr="008333AD" w:rsidTr="00240E04">
        <w:trPr>
          <w:trHeight w:val="403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4" w:rsidRPr="00336C6E" w:rsidRDefault="00240E04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  <w:p w:rsidR="00240E04" w:rsidRPr="00336C6E" w:rsidRDefault="00240E04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4" w:rsidRPr="00336C6E" w:rsidRDefault="00240E04" w:rsidP="00336C6E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6C6E">
              <w:rPr>
                <w:rFonts w:ascii="Times New Roman" w:eastAsia="Times New Roman" w:hAnsi="Times New Roman"/>
                <w:lang w:eastAsia="ru-RU"/>
              </w:rPr>
              <w:t>Игра «</w:t>
            </w:r>
            <w:r w:rsidR="00336C6E">
              <w:rPr>
                <w:rFonts w:ascii="Times New Roman" w:eastAsia="Times New Roman" w:hAnsi="Times New Roman"/>
                <w:lang w:eastAsia="ru-RU"/>
              </w:rPr>
              <w:t>Зимние забавы</w:t>
            </w:r>
            <w:r w:rsidRPr="00336C6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4" w:rsidRPr="008333AD" w:rsidRDefault="00240E04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6D6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Способствовать развитию координации речи с движением.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Работать над темпом и ритмом речи.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color w:val="000000"/>
                <w:sz w:val="20"/>
                <w:szCs w:val="20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333AD">
              <w:rPr>
                <w:rFonts w:ascii="Times New Roman" w:hAnsi="Times New Roman"/>
                <w:color w:val="000000"/>
              </w:rPr>
              <w:t>ООД 3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color w:val="000000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Рисование штампами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Развивать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художественные навыки и </w:t>
            </w:r>
            <w:proofErr w:type="gramStart"/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gramEnd"/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восприятия изображения.</w:t>
            </w:r>
          </w:p>
        </w:tc>
      </w:tr>
      <w:tr w:rsidR="006B496E" w:rsidRPr="008333AD" w:rsidTr="00657958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B85DFE" w:rsidRDefault="006B496E" w:rsidP="006B49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85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AB1621" w:rsidRDefault="006B496E" w:rsidP="006B49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Д/упр. «Все засыпал снег»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6A13A2" w:rsidRDefault="006B496E" w:rsidP="006B49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Pr="00B20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определять форму предмета, находить середину предмета. Определять место предмета в пространстве.</w:t>
            </w:r>
          </w:p>
        </w:tc>
      </w:tr>
      <w:tr w:rsidR="00490896" w:rsidRPr="008333AD" w:rsidTr="00657958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6" w:rsidRPr="006B496E" w:rsidRDefault="00490896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96E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A" w:rsidRPr="006B496E" w:rsidRDefault="00C40DCA" w:rsidP="00C40DCA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B496E"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</w:p>
          <w:p w:rsidR="00490896" w:rsidRPr="006B496E" w:rsidRDefault="00F8434D" w:rsidP="004837FD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B496E">
              <w:rPr>
                <w:rFonts w:ascii="Times New Roman" w:hAnsi="Times New Roman"/>
                <w:shd w:val="clear" w:color="auto" w:fill="FFFFFF"/>
              </w:rPr>
              <w:t>«Безопасность на льду</w:t>
            </w:r>
            <w:r w:rsidR="00C40DCA" w:rsidRPr="006B496E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B" w:rsidRPr="006B496E" w:rsidRDefault="00C40DCA" w:rsidP="00A307FC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6B496E">
              <w:rPr>
                <w:rFonts w:ascii="Times New Roman" w:hAnsi="Times New Roman"/>
                <w:sz w:val="24"/>
                <w:szCs w:val="24"/>
              </w:rPr>
              <w:t xml:space="preserve"> Учить детей безопасному поведению и аккуратности. Закреплять правила безопа</w:t>
            </w:r>
            <w:r w:rsidR="006B496E" w:rsidRPr="006B496E">
              <w:rPr>
                <w:rFonts w:ascii="Times New Roman" w:hAnsi="Times New Roman"/>
                <w:sz w:val="24"/>
                <w:szCs w:val="24"/>
              </w:rPr>
              <w:t xml:space="preserve">сности и личной гигиены </w:t>
            </w:r>
            <w:r w:rsidRPr="006B496E">
              <w:rPr>
                <w:rFonts w:ascii="Times New Roman" w:hAnsi="Times New Roman"/>
                <w:sz w:val="24"/>
                <w:szCs w:val="24"/>
              </w:rPr>
              <w:t xml:space="preserve"> на улице.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8333AD" w:rsidRPr="008333AD" w:rsidTr="008333AD">
        <w:trPr>
          <w:trHeight w:val="354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8333AD" w:rsidRPr="008333AD" w:rsidTr="00B548D0">
        <w:trPr>
          <w:trHeight w:val="2903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8333AD" w:rsidRPr="008333AD" w:rsidRDefault="0028287C" w:rsidP="0028287C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</w:t>
            </w:r>
            <w:r w:rsidR="008333AD"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28287C" w:rsidRDefault="0028287C" w:rsidP="0028287C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333AD" w:rsidRPr="008333AD" w:rsidRDefault="008333AD" w:rsidP="0028287C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С.К..Р.</w:t>
            </w: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Вечерняя прогулка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Экспериментирование «Свойства льда»</w:t>
            </w:r>
          </w:p>
          <w:p w:rsidR="006B496E" w:rsidRPr="006A13A2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представления о различных свойствах тонкой корки льда на лужах</w:t>
            </w:r>
          </w:p>
          <w:p w:rsidR="006B496E" w:rsidRPr="0080345A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 w:rsidRPr="0080345A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Полярная сова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евражки</w:t>
            </w:r>
            <w:proofErr w:type="spellEnd"/>
            <w:r w:rsidRPr="0080345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Задачи: учить соблюдать правила игры</w:t>
            </w:r>
          </w:p>
          <w:p w:rsidR="006B496E" w:rsidRPr="0080345A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 w:rsidRPr="002E73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 «Козочка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Задачи: упражнять в прыжках через 2-3 предмета подряд </w:t>
            </w:r>
          </w:p>
          <w:p w:rsidR="006B496E" w:rsidRPr="0080345A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Труд:</w:t>
            </w:r>
            <w:r w:rsidRPr="00803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наводим порядок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прогулочной веранде.</w:t>
            </w:r>
          </w:p>
          <w:p w:rsidR="006B496E" w:rsidRPr="0080345A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</w:t>
            </w:r>
            <w:r w:rsidRPr="00803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Учить подбирать необходимый инвентарь, планировать и оценивать свою работу. Формировать соответствующие трудовые умения, культуру трудовой деятельности.</w:t>
            </w:r>
          </w:p>
          <w:p w:rsidR="006B496E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 w:rsidRPr="002E7357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5A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8034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hAnsi="Times New Roman"/>
                <w:sz w:val="24"/>
                <w:szCs w:val="24"/>
              </w:rPr>
              <w:t>«Поезд».</w:t>
            </w:r>
          </w:p>
          <w:p w:rsidR="008333AD" w:rsidRPr="00533E8F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осуществлять сговор на игру, распределять роли. Продолжать работу по развитию и обогащению сюжета игры, воспитывать чуткое и внимательное отношение к товарищам.</w:t>
            </w:r>
          </w:p>
        </w:tc>
      </w:tr>
      <w:tr w:rsidR="008333AD" w:rsidRPr="008333AD" w:rsidTr="008333AD">
        <w:trPr>
          <w:trHeight w:val="979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AD" w:rsidRPr="008333AD" w:rsidRDefault="008333A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Работа с родителями</w:t>
            </w:r>
          </w:p>
        </w:tc>
        <w:tc>
          <w:tcPr>
            <w:tcW w:w="1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E" w:rsidRPr="00426016" w:rsidRDefault="00336C6E" w:rsidP="00D8619B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iCs/>
                <w:color w:val="111111"/>
              </w:rPr>
            </w:pPr>
            <w:r w:rsidRPr="00426016">
              <w:rPr>
                <w:color w:val="111111"/>
              </w:rPr>
              <w:t xml:space="preserve">Консультация: </w:t>
            </w:r>
            <w:r w:rsidRPr="00426016">
              <w:rPr>
                <w:iCs/>
                <w:color w:val="111111"/>
              </w:rPr>
              <w:t>«Зимние прогулки»</w:t>
            </w:r>
          </w:p>
          <w:p w:rsidR="00426016" w:rsidRPr="00426016" w:rsidRDefault="00B548D0" w:rsidP="00426016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rFonts w:ascii="Open Sans" w:hAnsi="Open Sans"/>
              </w:rPr>
            </w:pPr>
            <w:r w:rsidRPr="00426016">
              <w:rPr>
                <w:kern w:val="36"/>
              </w:rPr>
              <w:t>Задачи:</w:t>
            </w:r>
            <w:r w:rsidRPr="00426016">
              <w:t xml:space="preserve">  </w:t>
            </w:r>
            <w:r w:rsidR="00426016">
              <w:t xml:space="preserve">Знакомить родителей с зимней </w:t>
            </w:r>
            <w:r w:rsidR="00426016">
              <w:rPr>
                <w:bCs/>
              </w:rPr>
              <w:t>прогулкой,</w:t>
            </w:r>
            <w:r w:rsidR="00426016" w:rsidRPr="00426016">
              <w:rPr>
                <w:bCs/>
              </w:rPr>
              <w:t xml:space="preserve"> как способ</w:t>
            </w:r>
            <w:r w:rsidR="00426016">
              <w:rPr>
                <w:bCs/>
              </w:rPr>
              <w:t>ом</w:t>
            </w:r>
            <w:r w:rsidR="00426016" w:rsidRPr="00426016">
              <w:rPr>
                <w:bCs/>
              </w:rPr>
              <w:t xml:space="preserve"> решения задач </w:t>
            </w:r>
            <w:proofErr w:type="spellStart"/>
            <w:r w:rsidR="00426016" w:rsidRPr="00426016">
              <w:rPr>
                <w:bCs/>
              </w:rPr>
              <w:t>воспитательно</w:t>
            </w:r>
            <w:proofErr w:type="spellEnd"/>
            <w:r w:rsidR="00426016" w:rsidRPr="00426016">
              <w:rPr>
                <w:bCs/>
              </w:rPr>
              <w:t>-образовательного процесса в ДОУ, охраны и укрепления здоровья дошкольников.</w:t>
            </w:r>
          </w:p>
          <w:p w:rsidR="004837FD" w:rsidRPr="00B548D0" w:rsidRDefault="004837FD" w:rsidP="00D8619B">
            <w:pPr>
              <w:pStyle w:val="a3"/>
              <w:shd w:val="clear" w:color="auto" w:fill="FFFFFF"/>
              <w:spacing w:before="0" w:beforeAutospacing="0" w:after="0" w:afterAutospacing="0" w:line="240" w:lineRule="exact"/>
            </w:pP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F6F2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01.12</w:t>
            </w:r>
            <w:r w:rsidR="00FC4B6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837FD" w:rsidRPr="008333AD" w:rsidTr="004837FD">
        <w:trPr>
          <w:trHeight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444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4837FD" w:rsidRPr="008333AD" w:rsidTr="004837FD">
        <w:trPr>
          <w:trHeight w:val="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26016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№7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FD" w:rsidRPr="003F15D0" w:rsidRDefault="006B496E" w:rsidP="006B496E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4837FD" w:rsidRPr="003F15D0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837FD" w:rsidRPr="003F1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3F15D0" w:rsidRPr="003F15D0">
              <w:rPr>
                <w:rFonts w:ascii="Times New Roman" w:eastAsia="Times New Roman" w:hAnsi="Times New Roman"/>
                <w:lang w:eastAsia="ru-RU"/>
              </w:rPr>
              <w:t>У кормушки</w:t>
            </w:r>
            <w:r w:rsidR="004837FD" w:rsidRPr="003F1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FD" w:rsidRPr="00B04442" w:rsidRDefault="00D951CA" w:rsidP="004837FD">
            <w:pPr>
              <w:tabs>
                <w:tab w:val="right" w:pos="12505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Совершенствование</w:t>
            </w:r>
            <w:r w:rsidR="003F15D0">
              <w:rPr>
                <w:rFonts w:ascii="Times New Roman" w:hAnsi="Times New Roman"/>
                <w:sz w:val="24"/>
                <w:szCs w:val="24"/>
              </w:rPr>
              <w:t xml:space="preserve"> грамматического строя речи (употребление в речи предлогов).</w:t>
            </w:r>
            <w:r w:rsidR="004837FD" w:rsidRPr="00B044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F15D0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5D0">
              <w:rPr>
                <w:rFonts w:ascii="Times New Roman" w:hAnsi="Times New Roman"/>
              </w:rPr>
              <w:t xml:space="preserve">Дежурство по столовой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40" w:rsidRPr="003F15D0" w:rsidRDefault="00880440" w:rsidP="0088044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5D0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3F15D0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3F15D0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4837FD" w:rsidRPr="003F15D0" w:rsidRDefault="0088044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F15D0">
              <w:rPr>
                <w:rFonts w:ascii="Times New Roman" w:eastAsia="Times New Roman" w:hAnsi="Times New Roman"/>
                <w:lang w:eastAsia="ru-RU"/>
              </w:rPr>
              <w:t>«</w:t>
            </w:r>
            <w:r w:rsidR="00513BE0" w:rsidRPr="003F15D0"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3F15D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156ADA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 w:rsidR="00513BE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 w:rsidR="0051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37FD" w:rsidRPr="00B04442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4837FD" w:rsidRPr="008333AD" w:rsidTr="00622BC3">
        <w:trPr>
          <w:trHeight w:val="6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870F6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Конструктивно</w:t>
            </w:r>
            <w:r w:rsidR="00622BC3">
              <w:rPr>
                <w:rFonts w:ascii="Times New Roman" w:hAnsi="Times New Roman"/>
              </w:rPr>
              <w:t xml:space="preserve">-модельная деятельность из </w:t>
            </w:r>
            <w:proofErr w:type="spellStart"/>
            <w:r w:rsidR="00622BC3">
              <w:rPr>
                <w:rFonts w:ascii="Times New Roman" w:hAnsi="Times New Roman"/>
              </w:rPr>
              <w:t>геом-с</w:t>
            </w:r>
            <w:r w:rsidR="003F15D0">
              <w:rPr>
                <w:rFonts w:ascii="Times New Roman" w:hAnsi="Times New Roman"/>
              </w:rPr>
              <w:t>ких</w:t>
            </w:r>
            <w:proofErr w:type="spellEnd"/>
            <w:r w:rsidR="003F15D0">
              <w:rPr>
                <w:rFonts w:ascii="Times New Roman" w:hAnsi="Times New Roman"/>
              </w:rPr>
              <w:t xml:space="preserve"> фигур «Птицы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4837FD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Закреплять   знанию о   геометрических   фигурах,   развивать наблюдательность, внимание.</w:t>
            </w:r>
          </w:p>
        </w:tc>
      </w:tr>
      <w:tr w:rsidR="006B496E" w:rsidRPr="008333AD" w:rsidTr="006B496E">
        <w:trPr>
          <w:trHeight w:val="3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B85DFE" w:rsidRDefault="006B496E" w:rsidP="006B496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85DFE">
              <w:rPr>
                <w:rFonts w:ascii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DC7C78" w:rsidRDefault="006B496E" w:rsidP="006B496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«Вьюга</w:t>
            </w:r>
            <w:r w:rsidRPr="00DC7C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DC7C78" w:rsidRDefault="006B496E" w:rsidP="006B496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 силу голоса.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B496E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4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B496E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B496E">
              <w:rPr>
                <w:rFonts w:ascii="Times New Roman" w:hAnsi="Times New Roman"/>
              </w:rPr>
              <w:t>Практическое упражнение «Чудесные расчески»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B496E" w:rsidRDefault="004837FD" w:rsidP="004837FD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Воспитывать у детей потребность быть чистыми, опрятными, аккуратными, учить с помощью зеркала следить за своей прической, находить недостатки и исправлять их.</w:t>
            </w:r>
          </w:p>
        </w:tc>
      </w:tr>
      <w:tr w:rsidR="004837FD" w:rsidRPr="008333AD" w:rsidTr="004837FD">
        <w:trPr>
          <w:trHeight w:val="2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B496E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4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B496E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B496E">
              <w:rPr>
                <w:rFonts w:ascii="Times New Roman" w:hAnsi="Times New Roman"/>
              </w:rPr>
              <w:t xml:space="preserve">Д/и </w:t>
            </w:r>
            <w:r w:rsidRPr="006B496E">
              <w:rPr>
                <w:rFonts w:ascii="Times New Roman" w:hAnsi="Times New Roman"/>
                <w:shd w:val="clear" w:color="auto" w:fill="FFFFFF"/>
              </w:rPr>
              <w:t>«</w:t>
            </w:r>
            <w:proofErr w:type="gramStart"/>
            <w:r w:rsidRPr="006B496E">
              <w:rPr>
                <w:rFonts w:ascii="Times New Roman" w:hAnsi="Times New Roman"/>
                <w:shd w:val="clear" w:color="auto" w:fill="FFFFFF"/>
              </w:rPr>
              <w:t>Один-много</w:t>
            </w:r>
            <w:proofErr w:type="gramEnd"/>
            <w:r w:rsidRPr="006B496E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B496E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6B49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 детей правильно образовывать в речи существительные единственного и множественного числа.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8287C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287C">
              <w:rPr>
                <w:rFonts w:ascii="Times New Roman" w:hAnsi="Times New Roman"/>
              </w:rPr>
              <w:t>ООД 1</w:t>
            </w:r>
          </w:p>
          <w:p w:rsidR="004837FD" w:rsidRPr="0028287C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287C">
              <w:rPr>
                <w:rFonts w:ascii="Times New Roman" w:eastAsia="Times New Roman" w:hAnsi="Times New Roman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8287C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8287C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287C">
              <w:rPr>
                <w:rFonts w:ascii="Times New Roman" w:hAnsi="Times New Roman"/>
              </w:rPr>
              <w:t>ООД 2</w:t>
            </w:r>
          </w:p>
          <w:p w:rsidR="004837FD" w:rsidRPr="0028287C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287C">
              <w:rPr>
                <w:rFonts w:ascii="Times New Roman" w:hAnsi="Times New Roman"/>
              </w:rPr>
              <w:t>Рисование</w:t>
            </w:r>
          </w:p>
          <w:p w:rsidR="004837FD" w:rsidRPr="0028287C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09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292F09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="00292F09" w:rsidRPr="00292F09">
              <w:rPr>
                <w:rFonts w:ascii="Times New Roman" w:hAnsi="Times New Roman"/>
                <w:sz w:val="24"/>
                <w:szCs w:val="24"/>
              </w:rPr>
              <w:t>Комарова Т.С. «Занятия по изоб</w:t>
            </w:r>
            <w:r w:rsidR="003F15D0">
              <w:rPr>
                <w:rFonts w:ascii="Times New Roman" w:hAnsi="Times New Roman"/>
                <w:sz w:val="24"/>
                <w:szCs w:val="24"/>
              </w:rPr>
              <w:t>разительной деятельности» стр.67</w:t>
            </w:r>
          </w:p>
          <w:p w:rsidR="004837FD" w:rsidRPr="00292F09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92F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3F15D0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  <w:r w:rsidRPr="00292F09">
              <w:rPr>
                <w:rFonts w:ascii="Times New Roman" w:hAnsi="Times New Roman"/>
                <w:sz w:val="24"/>
                <w:szCs w:val="24"/>
              </w:rPr>
              <w:t>»</w:t>
            </w:r>
            <w:r w:rsidR="00292F09" w:rsidRPr="00292F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7FD" w:rsidRPr="0028287C" w:rsidRDefault="004837FD" w:rsidP="004837FD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09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292F0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Pr="0029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  <w:r w:rsidR="0029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Pr="0029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</w:t>
            </w:r>
            <w:r w:rsidR="0029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1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рисунке образы знакомых песен, стихотворений; выбирать изобразительное содержание и отражать наиболее характерные особенности. Закреплять приёмы работы красками, умение красиво располагать изображение на листе.</w:t>
            </w:r>
          </w:p>
          <w:p w:rsidR="004837FD" w:rsidRPr="0028287C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Pr="0028287C">
              <w:rPr>
                <w:rFonts w:ascii="Times New Roman" w:hAnsi="Times New Roman"/>
                <w:sz w:val="24"/>
                <w:szCs w:val="24"/>
              </w:rPr>
              <w:t xml:space="preserve"> Развивать активность, творчество.</w:t>
            </w:r>
          </w:p>
          <w:p w:rsidR="004837F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8287C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28287C">
              <w:rPr>
                <w:rFonts w:ascii="Times New Roman" w:hAnsi="Times New Roman"/>
                <w:sz w:val="24"/>
                <w:szCs w:val="24"/>
              </w:rPr>
              <w:t>Воспитывать уверенность.</w:t>
            </w:r>
          </w:p>
          <w:p w:rsidR="008D78F9" w:rsidRPr="0028287C" w:rsidRDefault="008D78F9" w:rsidP="003F15D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D78F9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="003F15D0">
              <w:rPr>
                <w:rFonts w:ascii="Times New Roman" w:hAnsi="Times New Roman"/>
                <w:sz w:val="24"/>
                <w:szCs w:val="24"/>
              </w:rPr>
              <w:t xml:space="preserve"> Альбомные листы, краски гуашь, кисти, простой графитный карандаш, палитры.</w:t>
            </w:r>
          </w:p>
        </w:tc>
      </w:tr>
      <w:tr w:rsidR="004837FD" w:rsidRPr="008333AD" w:rsidTr="004837FD">
        <w:trPr>
          <w:trHeight w:val="49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28287C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287C">
              <w:rPr>
                <w:rFonts w:ascii="Times New Roman" w:hAnsi="Times New Roman"/>
              </w:rPr>
              <w:t>ООД 3</w:t>
            </w:r>
          </w:p>
          <w:p w:rsidR="004837FD" w:rsidRPr="0028287C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287C">
              <w:rPr>
                <w:rFonts w:ascii="Times New Roman" w:hAnsi="Times New Roman"/>
              </w:rPr>
              <w:t>Музыкальное развитие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28287C" w:rsidRDefault="00C43C64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 плану музыкального руководителя</w:t>
            </w:r>
            <w:r w:rsidR="004837FD" w:rsidRPr="00282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7FD" w:rsidRPr="0028287C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FD" w:rsidRPr="008333AD" w:rsidTr="00622BC3">
        <w:trPr>
          <w:trHeight w:val="41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36C6E" w:rsidRDefault="006B496E" w:rsidP="006B496E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С.р.</w:t>
            </w:r>
            <w:r w:rsidR="004837FD" w:rsidRPr="00336C6E">
              <w:rPr>
                <w:rFonts w:ascii="Times New Roman" w:eastAsia="Times New Roman" w:hAnsi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r w:rsidR="004837FD" w:rsidRPr="00336C6E">
              <w:rPr>
                <w:rFonts w:ascii="Times New Roman" w:eastAsia="Times New Roman" w:hAnsi="Times New Roman"/>
              </w:rPr>
              <w:t>«</w:t>
            </w:r>
            <w:r w:rsidR="00C008E4" w:rsidRPr="00336C6E">
              <w:rPr>
                <w:rFonts w:ascii="Times New Roman" w:hAnsi="Times New Roman"/>
                <w:iCs/>
                <w:color w:val="111111"/>
              </w:rPr>
              <w:t>На улицах зимнего города</w:t>
            </w:r>
            <w:r w:rsidR="004837FD" w:rsidRPr="00336C6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36C6E" w:rsidRDefault="004837FD" w:rsidP="0028287C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6E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336C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36C6E" w:rsidRPr="00336C6E">
              <w:rPr>
                <w:rFonts w:ascii="Times New Roman" w:hAnsi="Times New Roman"/>
                <w:color w:val="111111"/>
                <w:sz w:val="24"/>
                <w:szCs w:val="24"/>
              </w:rPr>
              <w:t>закрепление профессиональных действий рабочих по уборке снега с улиц; обыгрывание постройки.</w:t>
            </w:r>
          </w:p>
        </w:tc>
      </w:tr>
      <w:tr w:rsidR="006B496E" w:rsidRPr="008333AD" w:rsidTr="004837FD">
        <w:trPr>
          <w:trHeight w:val="41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Pr="00A839F4" w:rsidRDefault="006B496E" w:rsidP="006B496E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6A13A2" w:rsidRDefault="006B496E" w:rsidP="006B496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sz w:val="24"/>
                <w:szCs w:val="24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снегопад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учить детей по результатам наблюдения отвечать на вопросы, описывать свойства снега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Подвижная </w:t>
            </w: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«Воробышки и автомобиль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упражнять в выполнении соскока со скамейки на обозначенное место, в беге.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1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Игра «Сосчитай снежки». Задачи: упражнять в лепке снежков и количественном счете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Подметаем дорожки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Обсудить с детьми  назначение данной трудовой операции, выяснить, какой понадобиться инвентарь, помочь распределить фронт работы.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6A13A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«Магазин</w:t>
            </w:r>
            <w:r w:rsidRPr="006A13A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6A13A2">
              <w:rPr>
                <w:rFonts w:ascii="Times New Roman" w:hAnsi="Times New Roman"/>
                <w:sz w:val="24"/>
                <w:szCs w:val="24"/>
              </w:rPr>
              <w:t>: Учить распределять роли, совершенствовать умение объединяться в игре.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упражнение: </w:t>
            </w:r>
            <w:r>
              <w:rPr>
                <w:rFonts w:ascii="Times New Roman" w:hAnsi="Times New Roman"/>
                <w:sz w:val="24"/>
                <w:szCs w:val="24"/>
              </w:rPr>
              <w:t>скольжение по ледяным дорожкам</w:t>
            </w:r>
          </w:p>
          <w:p w:rsidR="006B496E" w:rsidRPr="00C1446F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детей скользить по недлинной ледяной дорожке, выполнять разбег, сохранять равновесие.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подъем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№</w:t>
            </w:r>
            <w:r w:rsidR="00336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551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Поднять настроение и мышечный тонус детей с помощью контрастных воздушных ванн и физических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7FD" w:rsidRPr="008333AD" w:rsidTr="008D78F9">
        <w:trPr>
          <w:trHeight w:val="2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36C6E" w:rsidRDefault="00181DEC" w:rsidP="00336C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6C6E">
              <w:rPr>
                <w:rFonts w:ascii="Times New Roman" w:hAnsi="Times New Roman"/>
              </w:rPr>
              <w:t>Д/и</w:t>
            </w:r>
            <w:r w:rsidR="00336C6E">
              <w:rPr>
                <w:rFonts w:ascii="Times New Roman" w:hAnsi="Times New Roman"/>
              </w:rPr>
              <w:t xml:space="preserve"> «</w:t>
            </w:r>
            <w:r w:rsidR="00336C6E" w:rsidRPr="00336C6E">
              <w:rPr>
                <w:rFonts w:ascii="Times New Roman" w:hAnsi="Times New Roman"/>
                <w:iCs/>
              </w:rPr>
              <w:t>Правила безопасности зимой</w:t>
            </w:r>
            <w:r w:rsidRPr="00336C6E">
              <w:rPr>
                <w:rFonts w:ascii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36C6E" w:rsidRDefault="004837FD" w:rsidP="00336C6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6C6E">
              <w:rPr>
                <w:rFonts w:ascii="Times New Roman" w:hAnsi="Times New Roman"/>
                <w:sz w:val="24"/>
                <w:szCs w:val="24"/>
              </w:rPr>
              <w:t xml:space="preserve"> Задачи: </w:t>
            </w:r>
            <w:r w:rsidR="00336C6E">
              <w:rPr>
                <w:rFonts w:ascii="Times New Roman" w:hAnsi="Times New Roman"/>
                <w:color w:val="111111"/>
                <w:sz w:val="24"/>
                <w:szCs w:val="24"/>
              </w:rPr>
              <w:t>З</w:t>
            </w:r>
            <w:r w:rsidR="00336C6E" w:rsidRPr="00336C6E">
              <w:rPr>
                <w:rFonts w:ascii="Times New Roman" w:hAnsi="Times New Roman"/>
                <w:color w:val="111111"/>
                <w:sz w:val="24"/>
                <w:szCs w:val="24"/>
              </w:rPr>
              <w:t>акрепить правила безопасности в зимнее время; уметь по картинкам определять опасную ситуацию; описывать ее и правила, которые надо соблюдать, чтобы не получить травму и не погибнуть.</w:t>
            </w:r>
          </w:p>
        </w:tc>
      </w:tr>
      <w:tr w:rsidR="00513BE0" w:rsidRPr="008333AD" w:rsidTr="0028287C">
        <w:trPr>
          <w:trHeight w:val="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336C6E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6C6E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336C6E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336C6E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513BE0" w:rsidRPr="00336C6E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36C6E">
              <w:rPr>
                <w:rFonts w:ascii="Times New Roman" w:eastAsia="Times New Roman" w:hAnsi="Times New Roman"/>
                <w:lang w:eastAsia="ru-RU"/>
              </w:rPr>
              <w:t>«Снежок»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336C6E" w:rsidRDefault="00513BE0" w:rsidP="00513BE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6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336C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513BE0" w:rsidRPr="008333AD" w:rsidTr="004837FD">
        <w:trPr>
          <w:trHeight w:val="6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156ADA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4837FD" w:rsidRPr="008333AD" w:rsidTr="008D78F9">
        <w:trPr>
          <w:trHeight w:val="1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20DE9" w:rsidRDefault="00B548D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E9">
              <w:rPr>
                <w:rFonts w:ascii="Times New Roman" w:hAnsi="Times New Roman"/>
                <w:sz w:val="20"/>
                <w:szCs w:val="20"/>
              </w:rPr>
              <w:t>С.К.</w:t>
            </w:r>
            <w:r w:rsidR="004837FD" w:rsidRPr="00820DE9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20DE9" w:rsidRDefault="00F01CCA" w:rsidP="00820DE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proofErr w:type="spellStart"/>
            <w:r w:rsidRPr="00820DE9">
              <w:rPr>
                <w:rFonts w:ascii="Times New Roman" w:eastAsia="Times New Roman" w:hAnsi="Times New Roman"/>
                <w:lang w:eastAsia="zh-CN"/>
              </w:rPr>
              <w:t>С.р</w:t>
            </w:r>
            <w:proofErr w:type="gramStart"/>
            <w:r w:rsidRPr="00820DE9">
              <w:rPr>
                <w:rFonts w:ascii="Times New Roman" w:eastAsia="Times New Roman" w:hAnsi="Times New Roman"/>
                <w:lang w:eastAsia="zh-CN"/>
              </w:rPr>
              <w:t>.и</w:t>
            </w:r>
            <w:proofErr w:type="spellEnd"/>
            <w:proofErr w:type="gramEnd"/>
            <w:r w:rsidR="00B548D0" w:rsidRPr="00820DE9">
              <w:rPr>
                <w:rFonts w:ascii="Times New Roman" w:eastAsia="Times New Roman" w:hAnsi="Times New Roman"/>
                <w:lang w:eastAsia="zh-CN"/>
              </w:rPr>
              <w:t xml:space="preserve"> «</w:t>
            </w:r>
            <w:r w:rsidR="00820DE9" w:rsidRPr="00820DE9">
              <w:rPr>
                <w:rFonts w:ascii="Times New Roman" w:eastAsia="Times New Roman" w:hAnsi="Times New Roman"/>
                <w:lang w:eastAsia="zh-CN"/>
              </w:rPr>
              <w:t>Интервью</w:t>
            </w:r>
            <w:r w:rsidR="00B548D0" w:rsidRPr="00820DE9">
              <w:rPr>
                <w:rFonts w:ascii="Times New Roman" w:eastAsia="Times New Roman" w:hAnsi="Times New Roman"/>
                <w:lang w:eastAsia="zh-C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20DE9" w:rsidRDefault="00B548D0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0DE9">
              <w:rPr>
                <w:rFonts w:ascii="Times New Roman" w:hAnsi="Times New Roman"/>
                <w:sz w:val="24"/>
                <w:szCs w:val="24"/>
                <w:lang w:eastAsia="zh-CN"/>
              </w:rPr>
              <w:t>Задачи:</w:t>
            </w:r>
            <w:r w:rsidRPr="00820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20DE9" w:rsidRPr="00820DE9">
              <w:rPr>
                <w:rFonts w:ascii="Times New Roman" w:hAnsi="Times New Roman"/>
                <w:sz w:val="24"/>
                <w:szCs w:val="24"/>
              </w:rPr>
              <w:t xml:space="preserve">Закреплять  у детей представления о жизни перелётных и зимующих птиц. </w:t>
            </w:r>
            <w:r w:rsidRPr="00820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умение детей договориться, вести диалог.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color w:val="000000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015C35" w:rsidRDefault="004837FD" w:rsidP="00820DE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тение рассказа</w:t>
            </w:r>
            <w:r w:rsidRPr="00015C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0DE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В.Осеевой</w:t>
            </w:r>
            <w:proofErr w:type="spellEnd"/>
            <w:r w:rsidR="00820DE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15C35" w:rsidRPr="00015C3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015C35" w:rsidRPr="00015C3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820DE9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катке</w:t>
            </w:r>
            <w:r w:rsidR="00015C35" w:rsidRPr="00015C3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20DE9" w:rsidRDefault="004837FD" w:rsidP="00820D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DE9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приучения детей слушать</w:t>
            </w:r>
            <w:r w:rsidR="00820DE9" w:rsidRP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рассказы</w:t>
            </w:r>
            <w:r w:rsidRP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помощи детям правильно воспринимать содержание произведения.</w:t>
            </w:r>
          </w:p>
        </w:tc>
      </w:tr>
      <w:tr w:rsidR="004837FD" w:rsidRPr="008333AD" w:rsidTr="00F01CCA">
        <w:trPr>
          <w:trHeight w:val="1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F01CCA" w:rsidRDefault="00015C35" w:rsidP="003F15D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 </w:t>
            </w:r>
            <w:r>
              <w:rPr>
                <w:rFonts w:ascii="Times New Roman" w:eastAsia="Times New Roman" w:hAnsi="Times New Roman"/>
                <w:lang w:eastAsia="zh-CN"/>
              </w:rPr>
              <w:t>«</w:t>
            </w:r>
            <w:r w:rsidR="003F15D0">
              <w:rPr>
                <w:rFonts w:ascii="Times New Roman" w:eastAsia="Times New Roman" w:hAnsi="Times New Roman"/>
                <w:lang w:eastAsia="zh-CN"/>
              </w:rPr>
              <w:t>Птицы</w:t>
            </w:r>
            <w:r w:rsidR="004837FD" w:rsidRPr="008333AD">
              <w:rPr>
                <w:rFonts w:ascii="Times New Roman" w:eastAsia="Times New Roman" w:hAnsi="Times New Roman"/>
                <w:lang w:eastAsia="zh-C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548D0" w:rsidRDefault="004837FD" w:rsidP="008D78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548D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B04442" w:rsidRPr="00B548D0">
              <w:rPr>
                <w:rFonts w:ascii="Times New Roman" w:hAnsi="Times New Roman"/>
                <w:sz w:val="24"/>
                <w:szCs w:val="24"/>
              </w:rPr>
              <w:t>Учить детей н</w:t>
            </w:r>
            <w:r w:rsidR="00B04442" w:rsidRPr="00B548D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 выходить за линию контура.</w:t>
            </w:r>
            <w:r w:rsidR="00B04442" w:rsidRPr="00B548D0"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 и графические навыки.</w:t>
            </w:r>
          </w:p>
        </w:tc>
      </w:tr>
      <w:tr w:rsidR="006B496E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8333AD" w:rsidRDefault="006B496E" w:rsidP="006B496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8333AD" w:rsidRDefault="006B496E" w:rsidP="006B496E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Экспериментирование </w:t>
            </w:r>
            <w:r w:rsidRPr="006B4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Удивительные</w:t>
            </w:r>
            <w:proofErr w:type="gramEnd"/>
            <w:r w:rsidRPr="006B4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6B4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льда</w:t>
            </w:r>
            <w:r w:rsidRPr="006B4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8333AD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Предложить рассмотреть льдинки разной формы, предположить, как они были сделаны, что будет, если их поместить в ёмкость с водой.</w:t>
            </w:r>
          </w:p>
        </w:tc>
      </w:tr>
      <w:tr w:rsidR="00B548D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D0" w:rsidRPr="008333AD" w:rsidRDefault="00B548D0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D0" w:rsidRPr="008333AD" w:rsidRDefault="00B548D0" w:rsidP="003F15D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Разгадывание загадок по теме «</w:t>
            </w:r>
            <w:r w:rsidR="003F15D0">
              <w:rPr>
                <w:rFonts w:ascii="Times New Roman" w:hAnsi="Times New Roman"/>
              </w:rPr>
              <w:t>Зима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D0" w:rsidRPr="00B548D0" w:rsidRDefault="00B548D0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знакомить дет</w:t>
            </w:r>
            <w:r w:rsidR="003F15D0">
              <w:rPr>
                <w:rFonts w:ascii="Times New Roman" w:hAnsi="Times New Roman"/>
                <w:sz w:val="24"/>
                <w:szCs w:val="24"/>
              </w:rPr>
              <w:t>ей с особенностями зимы</w:t>
            </w:r>
            <w:r>
              <w:rPr>
                <w:rFonts w:ascii="Times New Roman" w:hAnsi="Times New Roman"/>
                <w:sz w:val="24"/>
                <w:szCs w:val="24"/>
              </w:rPr>
              <w:t>, учить применять свои знания. Формировать умение сравнивать, сопоставлять, делать выводы, развивать логическое мышление.</w:t>
            </w:r>
          </w:p>
        </w:tc>
      </w:tr>
      <w:tr w:rsidR="00C40DCA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A" w:rsidRDefault="00C40DCA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A" w:rsidRPr="00D65C46" w:rsidRDefault="00C40DCA" w:rsidP="00D65C46">
            <w:pPr>
              <w:tabs>
                <w:tab w:val="left" w:pos="480"/>
                <w:tab w:val="center" w:pos="1284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ППД</w:t>
            </w:r>
            <w:proofErr w:type="gramStart"/>
            <w:r w:rsidR="00D65C46">
              <w:rPr>
                <w:rFonts w:ascii="Times New Roman" w:hAnsi="Times New Roman"/>
                <w:sz w:val="24"/>
                <w:szCs w:val="24"/>
              </w:rPr>
              <w:t>.</w:t>
            </w:r>
            <w:r w:rsidR="00D65C46" w:rsidRPr="00EF2C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65C46" w:rsidRPr="00EF2CB6">
              <w:rPr>
                <w:rFonts w:ascii="Times New Roman" w:hAnsi="Times New Roman"/>
                <w:sz w:val="24"/>
                <w:szCs w:val="24"/>
              </w:rPr>
              <w:t>итуация</w:t>
            </w:r>
            <w:proofErr w:type="spellEnd"/>
            <w:r w:rsidR="00D65C46" w:rsidRPr="00EF2CB6">
              <w:rPr>
                <w:rFonts w:ascii="Times New Roman" w:hAnsi="Times New Roman"/>
                <w:sz w:val="24"/>
                <w:szCs w:val="24"/>
              </w:rPr>
              <w:t xml:space="preserve"> общения «Сотрудник ГИБДД и его обязанности»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A" w:rsidRPr="00D65C46" w:rsidRDefault="00D65C46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65C46">
              <w:rPr>
                <w:rFonts w:ascii="Times New Roman" w:hAnsi="Times New Roman"/>
                <w:sz w:val="24"/>
                <w:szCs w:val="24"/>
              </w:rPr>
              <w:t>Задачи: Уточнить представления воспитанников о работе сотрудника ГИБДД, объяснить значение его жестов.</w:t>
            </w:r>
          </w:p>
        </w:tc>
      </w:tr>
      <w:tr w:rsidR="00F01CCA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CA" w:rsidRPr="008333AD" w:rsidRDefault="00F01CCA" w:rsidP="008D600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CA" w:rsidRPr="008333AD" w:rsidRDefault="00F01CCA" w:rsidP="008D78F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4</w:t>
            </w:r>
          </w:p>
          <w:p w:rsidR="00F01CCA" w:rsidRPr="008333AD" w:rsidRDefault="00F01CCA" w:rsidP="008D78F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Восприятие художественной литературы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CA" w:rsidRPr="00D65C46" w:rsidRDefault="00F01CCA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65C46">
              <w:rPr>
                <w:rFonts w:ascii="Times New Roman" w:hAnsi="Times New Roman"/>
                <w:sz w:val="24"/>
                <w:szCs w:val="24"/>
              </w:rPr>
              <w:t xml:space="preserve">Источник: Лебедева Л.В. «Лексические темы по развитию речи </w:t>
            </w:r>
            <w:r w:rsidR="00820DE9" w:rsidRPr="00D65C46">
              <w:rPr>
                <w:rFonts w:ascii="Times New Roman" w:hAnsi="Times New Roman"/>
                <w:sz w:val="24"/>
                <w:szCs w:val="24"/>
              </w:rPr>
              <w:t>детей дошкольного возраста» с.58</w:t>
            </w:r>
          </w:p>
          <w:p w:rsidR="00F01CCA" w:rsidRPr="00D65C46" w:rsidRDefault="00F01CCA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65C46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20DE9" w:rsidRPr="00D65C46">
              <w:rPr>
                <w:rFonts w:ascii="Times New Roman" w:hAnsi="Times New Roman"/>
                <w:sz w:val="24"/>
                <w:szCs w:val="24"/>
              </w:rPr>
              <w:t>Зима. Приметы зимы</w:t>
            </w:r>
            <w:r w:rsidRPr="00D65C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92F09" w:rsidRPr="00D65C46" w:rsidRDefault="00F01CCA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65C46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D65C4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  <w:r w:rsidR="00292F09" w:rsidRPr="00D65C46">
              <w:rPr>
                <w:rFonts w:ascii="Times New Roman" w:hAnsi="Times New Roman"/>
                <w:sz w:val="24"/>
                <w:szCs w:val="24"/>
              </w:rPr>
              <w:t xml:space="preserve">Систематизировать </w:t>
            </w:r>
            <w:r w:rsidR="00820DE9" w:rsidRPr="00D65C46">
              <w:rPr>
                <w:rFonts w:ascii="Times New Roman" w:hAnsi="Times New Roman"/>
                <w:sz w:val="24"/>
                <w:szCs w:val="24"/>
              </w:rPr>
              <w:t>и закреплять знания детей о зиме</w:t>
            </w:r>
            <w:r w:rsidR="00292F09" w:rsidRPr="00D65C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0DE9" w:rsidRPr="00D65C46">
              <w:rPr>
                <w:rFonts w:ascii="Times New Roman" w:hAnsi="Times New Roman"/>
                <w:sz w:val="24"/>
                <w:szCs w:val="24"/>
              </w:rPr>
              <w:t>зимних явлениях природы, зимних месяцах. Знакомить детей с периодами зимы.</w:t>
            </w:r>
          </w:p>
          <w:p w:rsidR="00F01CCA" w:rsidRPr="00D65C46" w:rsidRDefault="00F01CCA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65C46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D65C46">
              <w:rPr>
                <w:rFonts w:ascii="Times New Roman" w:hAnsi="Times New Roman"/>
                <w:sz w:val="24"/>
                <w:szCs w:val="24"/>
              </w:rPr>
              <w:t>: Развивать внимание, интерес.</w:t>
            </w:r>
          </w:p>
          <w:p w:rsidR="00F01CCA" w:rsidRPr="00D65C46" w:rsidRDefault="00F01CCA" w:rsidP="008D78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65C46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D65C46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="00820DE9" w:rsidRPr="00D65C46">
              <w:rPr>
                <w:rFonts w:ascii="Times New Roman" w:hAnsi="Times New Roman"/>
                <w:sz w:val="24"/>
                <w:szCs w:val="24"/>
                <w:lang w:eastAsia="zh-CN"/>
              </w:rPr>
              <w:t>бережное отношение к природе</w:t>
            </w:r>
            <w:r w:rsidRPr="00D65C46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8D78F9" w:rsidRPr="00D65C46" w:rsidRDefault="008D78F9" w:rsidP="00820DE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65C4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Материалы:</w:t>
            </w:r>
            <w:r w:rsidRPr="00D65C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Картина «</w:t>
            </w:r>
            <w:r w:rsidR="00820DE9" w:rsidRPr="00D65C46">
              <w:rPr>
                <w:rFonts w:ascii="Times New Roman" w:hAnsi="Times New Roman"/>
                <w:sz w:val="24"/>
                <w:szCs w:val="24"/>
                <w:lang w:eastAsia="zh-CN"/>
              </w:rPr>
              <w:t>Зима</w:t>
            </w:r>
            <w:r w:rsidRPr="00D65C46">
              <w:rPr>
                <w:rFonts w:ascii="Times New Roman" w:hAnsi="Times New Roman"/>
                <w:sz w:val="24"/>
                <w:szCs w:val="24"/>
                <w:lang w:eastAsia="zh-CN"/>
              </w:rPr>
              <w:t>», наборы для звукового анализа слов.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8D78F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B04442" w:rsidRDefault="004837FD" w:rsidP="008D78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04442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4837FD" w:rsidRPr="008333AD" w:rsidTr="004837FD">
        <w:trPr>
          <w:trHeight w:val="2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8D78F9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8D78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6B496E" w:rsidRPr="008333AD" w:rsidTr="00C40DCA">
        <w:trPr>
          <w:trHeight w:val="24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6B496E" w:rsidRDefault="006B496E" w:rsidP="006B49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6B496E" w:rsidRDefault="006B496E" w:rsidP="006B496E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6B496E" w:rsidRDefault="006B496E" w:rsidP="006B49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6B496E" w:rsidRDefault="006B496E" w:rsidP="006B496E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6B496E" w:rsidRDefault="006B496E" w:rsidP="006B49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6B496E" w:rsidRPr="00B917DA" w:rsidRDefault="006B496E" w:rsidP="006B496E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6A13A2" w:rsidRDefault="006B496E" w:rsidP="006B49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луной</w:t>
            </w:r>
          </w:p>
          <w:p w:rsidR="006B496E" w:rsidRPr="006A13A2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 познавательный интерес, учить рассуждать и делать выводы.</w:t>
            </w:r>
          </w:p>
          <w:p w:rsidR="006B496E" w:rsidRPr="0080345A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«Снегири». Задачи: Координация речи с движением</w:t>
            </w:r>
          </w:p>
          <w:p w:rsidR="006B496E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 w:rsidRPr="009E5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Задачи: упражнять в проговаривании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96E" w:rsidRPr="0080345A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3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чистим одежду.</w:t>
            </w:r>
          </w:p>
          <w:p w:rsidR="006B496E" w:rsidRPr="0080345A" w:rsidRDefault="006B496E" w:rsidP="006B49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</w:t>
            </w:r>
            <w:r w:rsidRPr="00803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Объяснить назначение данной работы, учить выполнять трудовые поручения, воспитывать аккуратность.</w:t>
            </w:r>
          </w:p>
          <w:p w:rsidR="006B496E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 w:rsidRPr="009E542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игровая деятельность: 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45A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hAnsi="Times New Roman"/>
                <w:sz w:val="24"/>
                <w:szCs w:val="24"/>
              </w:rPr>
              <w:t>«Поезд».</w:t>
            </w:r>
          </w:p>
          <w:p w:rsidR="006B496E" w:rsidRPr="006A13A2" w:rsidRDefault="006B496E" w:rsidP="006B4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 Продолжать работу по развитию и обогащению сюжета игры, воспитывать чуткое и внимательное отношение к товарищам.</w:t>
            </w:r>
          </w:p>
        </w:tc>
      </w:tr>
      <w:tr w:rsidR="004837FD" w:rsidRPr="008333AD" w:rsidTr="00F01CCA">
        <w:trPr>
          <w:trHeight w:val="5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20DE9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20DE9">
              <w:rPr>
                <w:rFonts w:ascii="Times New Roman" w:eastAsia="Times New Roman" w:hAnsi="Times New Roman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A2" w:rsidRPr="00820DE9" w:rsidRDefault="003E3AA2" w:rsidP="003E3AA2">
            <w:pPr>
              <w:rPr>
                <w:rFonts w:ascii="Times New Roman" w:hAnsi="Times New Roman"/>
                <w:sz w:val="24"/>
                <w:szCs w:val="24"/>
              </w:rPr>
            </w:pPr>
            <w:r w:rsidRPr="00820DE9">
              <w:rPr>
                <w:rFonts w:ascii="Times New Roman" w:hAnsi="Times New Roman"/>
                <w:sz w:val="24"/>
                <w:szCs w:val="24"/>
              </w:rPr>
              <w:t xml:space="preserve">Развлечение: музыкально – литературный вечер совместно с родителями «Сказки А.С. Пушкина»                                                                                                                                                                         </w:t>
            </w:r>
          </w:p>
          <w:p w:rsidR="00553D78" w:rsidRPr="00820DE9" w:rsidRDefault="00B04442" w:rsidP="00820D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0DE9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</w:t>
            </w:r>
            <w:r w:rsidR="00336C6E" w:rsidRP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родителей с </w:t>
            </w:r>
            <w:r w:rsid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творчеством </w:t>
            </w:r>
            <w:proofErr w:type="spellStart"/>
            <w:r w:rsid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="00820D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FC4B6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07.10.2020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36C6E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6C6E">
              <w:rPr>
                <w:rFonts w:ascii="Times New Roman" w:hAnsi="Times New Roman"/>
                <w:b/>
                <w:lang w:eastAsia="zh-CN"/>
              </w:rPr>
              <w:t>Режимные моменты</w:t>
            </w:r>
          </w:p>
        </w:tc>
      </w:tr>
      <w:tr w:rsidR="004837FD" w:rsidRPr="008333AD" w:rsidTr="004837FD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</w:t>
            </w:r>
            <w:r w:rsidR="00336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40" w:rsidRDefault="0088044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Ф.Р.</w:t>
            </w:r>
          </w:p>
          <w:p w:rsidR="004837FD" w:rsidRPr="008333AD" w:rsidRDefault="00181DEC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4837FD"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E9" w:rsidRPr="008333AD" w:rsidRDefault="00880440" w:rsidP="00820DE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/и «</w:t>
            </w:r>
            <w:r w:rsidR="00820DE9">
              <w:rPr>
                <w:rFonts w:ascii="Times New Roman" w:eastAsia="Times New Roman" w:hAnsi="Times New Roman"/>
                <w:color w:val="000000"/>
                <w:lang w:eastAsia="ru-RU"/>
              </w:rPr>
              <w:t>Медведь»</w:t>
            </w:r>
          </w:p>
          <w:p w:rsidR="004837FD" w:rsidRPr="008333AD" w:rsidRDefault="004837FD" w:rsidP="00181DEC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820DE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="00880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</w:t>
            </w:r>
            <w:r w:rsidR="0082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акомить детей с правилами игры. Координация речи с движением.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</w:rPr>
              <w:t>Дежурство по столовой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513BE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58510F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8510F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58510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513BE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156ADA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Д/и «Времена года»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 w:rsidRPr="008333A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оздать условия для формирования представления о сезонных изменениях в природе.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С/</w:t>
            </w:r>
            <w:proofErr w:type="gramStart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gramEnd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игра «Детский сад»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Совершенствовать умение объединяться в игровые группы, действовать в соответствии  с сюжетом.</w:t>
            </w:r>
          </w:p>
        </w:tc>
      </w:tr>
      <w:tr w:rsidR="006B496E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B85DFE" w:rsidRDefault="006B496E" w:rsidP="006B49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AB1621" w:rsidRDefault="006B496E" w:rsidP="006B496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Мультзал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«Мороз»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Pr="006A13A2" w:rsidRDefault="006B496E" w:rsidP="006B49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Расширять представления о временах года, о зимних явлениях природы.</w:t>
            </w:r>
          </w:p>
        </w:tc>
      </w:tr>
      <w:tr w:rsidR="00A96915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Рассматривание репродукции картины К.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Юона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«Русская зима»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искусством живописи, российскими художниками. Предложить определить жанр картины. Формировать развернутые и доказательные эстетические оценки и суждения, познакомить с искусствоведческими терминами.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1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4837FD" w:rsidRPr="008333AD" w:rsidTr="004837FD">
        <w:trPr>
          <w:trHeight w:val="21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Х.Э.Р.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2</w:t>
            </w:r>
          </w:p>
          <w:p w:rsidR="004837FD" w:rsidRPr="008333AD" w:rsidRDefault="00A550EF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EF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550EF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r w:rsidR="00C04610" w:rsidRPr="00292F09">
              <w:rPr>
                <w:rFonts w:ascii="Times New Roman" w:hAnsi="Times New Roman"/>
                <w:sz w:val="24"/>
                <w:szCs w:val="24"/>
              </w:rPr>
              <w:t>Комарова Т.С. «Занятия по изоб</w:t>
            </w:r>
            <w:r w:rsidR="00C04610">
              <w:rPr>
                <w:rFonts w:ascii="Times New Roman" w:hAnsi="Times New Roman"/>
                <w:sz w:val="24"/>
                <w:szCs w:val="24"/>
              </w:rPr>
              <w:t>разительной деятельности» стр. 79</w:t>
            </w:r>
          </w:p>
          <w:p w:rsidR="004837FD" w:rsidRPr="00C04610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4610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C04610" w:rsidRPr="00C04610">
              <w:rPr>
                <w:rFonts w:ascii="Times New Roman" w:hAnsi="Times New Roman"/>
                <w:sz w:val="24"/>
                <w:szCs w:val="24"/>
              </w:rPr>
              <w:t>Аппликация по замыслу</w:t>
            </w:r>
            <w:r w:rsidRPr="00C04610">
              <w:rPr>
                <w:rFonts w:ascii="Times New Roman" w:hAnsi="Times New Roman"/>
                <w:sz w:val="24"/>
                <w:szCs w:val="24"/>
              </w:rPr>
              <w:t>»</w:t>
            </w:r>
            <w:r w:rsidR="000A69CD" w:rsidRPr="00C04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7FD" w:rsidRPr="00C04610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4610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C04610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 w:rsidR="00A550EF" w:rsidRPr="00C046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50EF" w:rsidRPr="00C04610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C04610">
              <w:rPr>
                <w:rFonts w:ascii="Times New Roman" w:hAnsi="Times New Roman"/>
                <w:sz w:val="24"/>
                <w:szCs w:val="24"/>
              </w:rPr>
              <w:t>самостоятельно отбирать содержание своей работы и выполнять замысел, используя ранее усвоенные навыки и умения. Закреплять разнообразные приёмы вырезывания.</w:t>
            </w:r>
          </w:p>
          <w:p w:rsidR="004837FD" w:rsidRPr="000A69C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4610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="00A550EF" w:rsidRPr="00C04610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="00C04610"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  <w:p w:rsidR="004837F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9CD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0A69CD">
              <w:rPr>
                <w:rFonts w:ascii="Times New Roman" w:hAnsi="Times New Roman"/>
                <w:sz w:val="24"/>
                <w:szCs w:val="24"/>
              </w:rPr>
              <w:t>Воспиты</w:t>
            </w:r>
            <w:r w:rsidR="00A550EF">
              <w:rPr>
                <w:rFonts w:ascii="Times New Roman" w:hAnsi="Times New Roman"/>
                <w:sz w:val="24"/>
                <w:szCs w:val="24"/>
              </w:rPr>
              <w:t>ва</w:t>
            </w:r>
            <w:r w:rsidR="00C04610">
              <w:rPr>
                <w:rFonts w:ascii="Times New Roman" w:hAnsi="Times New Roman"/>
                <w:sz w:val="24"/>
                <w:szCs w:val="24"/>
              </w:rPr>
              <w:t>ть творческую активность, самостоятельность.</w:t>
            </w:r>
          </w:p>
          <w:p w:rsidR="008D78F9" w:rsidRPr="000A69CD" w:rsidRDefault="008D78F9" w:rsidP="00C0461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D78F9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="00C04610">
              <w:rPr>
                <w:rFonts w:ascii="Times New Roman" w:hAnsi="Times New Roman"/>
                <w:sz w:val="24"/>
                <w:szCs w:val="24"/>
              </w:rPr>
              <w:t xml:space="preserve"> Тонированная бумага  для фона (на выбор), цветная бумага, конверты с бумажными обрезками, ножницы, клей.</w:t>
            </w:r>
          </w:p>
        </w:tc>
      </w:tr>
      <w:tr w:rsidR="004837FD" w:rsidRPr="008333AD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3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Музыкальное развитие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Источник  по плану музыкального руководителя </w:t>
            </w:r>
          </w:p>
        </w:tc>
      </w:tr>
      <w:tr w:rsidR="006B496E" w:rsidRPr="008333AD" w:rsidTr="004837FD">
        <w:trPr>
          <w:trHeight w:val="4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Default="006B496E" w:rsidP="006B4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Р.Р.</w:t>
            </w:r>
          </w:p>
          <w:p w:rsidR="006B496E" w:rsidRDefault="006B496E" w:rsidP="006B4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96E" w:rsidRPr="00B232E4" w:rsidRDefault="006B496E" w:rsidP="006B4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B873C2" w:rsidRDefault="006B496E" w:rsidP="006B49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873C2">
              <w:rPr>
                <w:rFonts w:ascii="Times New Roman" w:hAnsi="Times New Roman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 за синичкой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учить рассказывать об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называть части тела, характерные особенности, особенности поведения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Подвижная</w:t>
            </w: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игра.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Трамвай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учить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правила игры, ориентироваться в пространстве, развивать быстроту реакции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Упражнение «Угадай, кто позвал?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развивать слуховое восприятие</w:t>
            </w:r>
          </w:p>
          <w:p w:rsidR="006B496E" w:rsidRDefault="006B496E" w:rsidP="006B49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Сгребание снега для поделок. </w:t>
            </w:r>
          </w:p>
          <w:p w:rsidR="006B496E" w:rsidRPr="00EA452D" w:rsidRDefault="006B496E" w:rsidP="006B496E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формирование соответствующих трудовых умений.</w:t>
            </w:r>
          </w:p>
          <w:p w:rsidR="006B496E" w:rsidRPr="006A13A2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6A13A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«Семья</w:t>
            </w:r>
            <w:r w:rsidRPr="006A13A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B496E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6A13A2">
              <w:rPr>
                <w:rFonts w:ascii="Times New Roman" w:hAnsi="Times New Roman"/>
                <w:sz w:val="24"/>
                <w:szCs w:val="24"/>
              </w:rPr>
              <w:t>: Учить распределять роли, совершенствовать умение объединяться в игре.</w:t>
            </w:r>
          </w:p>
          <w:p w:rsidR="006B496E" w:rsidRPr="001D178E" w:rsidRDefault="006B496E" w:rsidP="006B496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подъем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</w:t>
            </w:r>
            <w:r w:rsidR="00C04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C04610" w:rsidRDefault="009D1B1F" w:rsidP="00C0461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Чтение  сказки</w:t>
            </w:r>
            <w:r w:rsidR="00C0461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C0461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04610">
              <w:rPr>
                <w:rFonts w:ascii="Times New Roman" w:hAnsi="Times New Roman"/>
                <w:color w:val="000000"/>
                <w:shd w:val="clear" w:color="auto" w:fill="FFFFFF"/>
              </w:rPr>
              <w:t>Одо-евский</w:t>
            </w:r>
            <w:proofErr w:type="spellEnd"/>
            <w:proofErr w:type="gramEnd"/>
            <w:r w:rsidR="00C0461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«Мороз Иванович»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>Задачи: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Создать условия для развития у детей слухового восприятия и устойчивого интереса к процессу чтения, запоминанию прочитанного произведения.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B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Д\и</w:t>
            </w:r>
          </w:p>
          <w:p w:rsidR="004837FD" w:rsidRPr="008333AD" w:rsidRDefault="00830BEA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«Я положу в корзину …</w:t>
            </w:r>
            <w:r w:rsidR="004837FD" w:rsidRPr="008333A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по теме «Овощи»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9D1B1F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</w:t>
            </w:r>
            <w:r w:rsidR="009D1B1F">
              <w:rPr>
                <w:rFonts w:ascii="Times New Roman" w:hAnsi="Times New Roman"/>
                <w:sz w:val="24"/>
                <w:szCs w:val="24"/>
                <w:lang w:eastAsia="zh-CN"/>
              </w:rPr>
              <w:t>Познакомить с простейшими приёмами запоминания последовательности слов, провести игру с подсказками. Развивать кратковременную слуховую память, способность распределять внимание.</w:t>
            </w:r>
          </w:p>
        </w:tc>
      </w:tr>
      <w:tr w:rsidR="00513BE0" w:rsidRPr="008333AD" w:rsidTr="004837FD">
        <w:trPr>
          <w:trHeight w:val="3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58510F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8510F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58510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513BE0" w:rsidRPr="008333AD" w:rsidTr="004837FD">
        <w:trPr>
          <w:trHeight w:val="6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156ADA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Default="00830BEA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Х.Э</w:t>
            </w:r>
            <w:r w:rsidR="004837FD" w:rsidRPr="008333AD"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</w:p>
          <w:p w:rsidR="00830BEA" w:rsidRPr="008333AD" w:rsidRDefault="00830BEA" w:rsidP="004837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C04610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Конструирование «Зимний </w:t>
            </w:r>
            <w:r w:rsidR="00830BEA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узор»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830BEA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Задачи:</w:t>
            </w:r>
            <w:r w:rsidR="00830BE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Предложить детям крас</w:t>
            </w:r>
            <w:r w:rsidR="00C0461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иво разложить нарезанные ими геометрические фигуры  на стол</w:t>
            </w:r>
            <w:r w:rsidR="00830BE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ах, рассказать о своей работе. Предложить угостить присутствующих, напомнить соответствующие речевые конструкции</w:t>
            </w:r>
            <w:r w:rsidRPr="008333A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4837FD" w:rsidRPr="008333AD" w:rsidTr="00FE499F">
        <w:trPr>
          <w:trHeight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tabs>
                <w:tab w:val="left" w:pos="21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333AD">
              <w:rPr>
                <w:rFonts w:ascii="Times New Roman" w:hAnsi="Times New Roman"/>
              </w:rPr>
              <w:t>С.р</w:t>
            </w:r>
            <w:proofErr w:type="gramStart"/>
            <w:r w:rsidRPr="008333AD">
              <w:rPr>
                <w:rFonts w:ascii="Times New Roman" w:hAnsi="Times New Roman"/>
              </w:rPr>
              <w:t>.и</w:t>
            </w:r>
            <w:proofErr w:type="gramEnd"/>
            <w:r w:rsidRPr="008333AD">
              <w:rPr>
                <w:rFonts w:ascii="Times New Roman" w:hAnsi="Times New Roman"/>
              </w:rPr>
              <w:t>гра</w:t>
            </w:r>
            <w:proofErr w:type="spellEnd"/>
          </w:p>
          <w:p w:rsidR="004837FD" w:rsidRPr="008333AD" w:rsidRDefault="004837FD" w:rsidP="004837FD">
            <w:pPr>
              <w:tabs>
                <w:tab w:val="left" w:pos="21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303D8A">
              <w:rPr>
                <w:rFonts w:ascii="Times New Roman" w:hAnsi="Times New Roman"/>
                <w:color w:val="000000"/>
                <w:shd w:val="clear" w:color="auto" w:fill="FFFFFF"/>
              </w:rPr>
              <w:t>В зимнем лесу</w:t>
            </w:r>
            <w:r w:rsidRPr="008333A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9D1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>Учить детей соблюдать ролевое соподчинение, вести ролевые диалоги, продолжать работу по обогащению сюжета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D8A" w:rsidRPr="008333AD" w:rsidTr="00FE499F">
        <w:trPr>
          <w:trHeight w:val="4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A" w:rsidRPr="008333AD" w:rsidRDefault="00303D8A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A" w:rsidRPr="008333AD" w:rsidRDefault="00303D8A" w:rsidP="004837FD">
            <w:pPr>
              <w:tabs>
                <w:tab w:val="left" w:pos="21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A" w:rsidRPr="008333AD" w:rsidRDefault="00303D8A" w:rsidP="004837FD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FD" w:rsidRPr="008333AD" w:rsidTr="004837FD">
        <w:trPr>
          <w:trHeight w:val="3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4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Восприятие художественной литературы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F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A550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A550EF" w:rsidRPr="00A550EF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="00A550EF" w:rsidRPr="00A550EF">
              <w:rPr>
                <w:rFonts w:ascii="Times New Roman" w:hAnsi="Times New Roman"/>
                <w:sz w:val="24"/>
                <w:szCs w:val="24"/>
              </w:rPr>
              <w:t xml:space="preserve"> Т.И.  «Ознакомление с художественной л</w:t>
            </w:r>
            <w:r w:rsidR="00C04610">
              <w:rPr>
                <w:rFonts w:ascii="Times New Roman" w:hAnsi="Times New Roman"/>
                <w:sz w:val="24"/>
                <w:szCs w:val="24"/>
              </w:rPr>
              <w:t>итературой  детей с ОНР» стр. 80</w:t>
            </w:r>
          </w:p>
          <w:p w:rsidR="004837FD" w:rsidRPr="00A550EF" w:rsidRDefault="000A69C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550EF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C04610">
              <w:rPr>
                <w:rFonts w:ascii="Times New Roman" w:hAnsi="Times New Roman"/>
                <w:sz w:val="24"/>
                <w:szCs w:val="24"/>
              </w:rPr>
              <w:t>Рассказ Н. Сладкова «Суд над Декабрём</w:t>
            </w:r>
            <w:r w:rsidR="00A550EF" w:rsidRPr="00A550E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37FD" w:rsidRPr="00A550EF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550EF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A550EF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 w:rsidR="00303D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3D8A">
              <w:rPr>
                <w:rFonts w:ascii="Times New Roman" w:hAnsi="Times New Roman"/>
                <w:sz w:val="24"/>
                <w:szCs w:val="24"/>
              </w:rPr>
              <w:t>Дать знание детям о зимнем месяце декабре. Рассказать, что делают в декабре тетерева, глухари, филин, рыба налим. Закрепить знания детей о птицах.</w:t>
            </w:r>
          </w:p>
          <w:p w:rsidR="004837FD" w:rsidRPr="00A550EF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550EF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A550EF">
              <w:rPr>
                <w:rFonts w:ascii="Times New Roman" w:hAnsi="Times New Roman"/>
                <w:sz w:val="24"/>
                <w:szCs w:val="24"/>
              </w:rPr>
              <w:t>: Развивать внимание, интерес.</w:t>
            </w:r>
          </w:p>
          <w:p w:rsidR="00FE499F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50E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A550E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D8A">
              <w:rPr>
                <w:rFonts w:ascii="Times New Roman" w:hAnsi="Times New Roman"/>
                <w:sz w:val="24"/>
                <w:szCs w:val="24"/>
                <w:lang w:eastAsia="zh-CN"/>
              </w:rPr>
              <w:t>заботливое отношение к птицам</w:t>
            </w: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03D8A" w:rsidRPr="00A550EF" w:rsidRDefault="00FE499F" w:rsidP="00303D8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13EE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Материалы:</w:t>
            </w:r>
            <w:r w:rsidR="00C65CCB" w:rsidRPr="00A550EF">
              <w:rPr>
                <w:rFonts w:ascii="Times New Roman" w:hAnsi="Times New Roman"/>
                <w:sz w:val="24"/>
                <w:szCs w:val="24"/>
              </w:rPr>
              <w:t xml:space="preserve"> Рассказ </w:t>
            </w:r>
            <w:r w:rsidR="00303D8A">
              <w:rPr>
                <w:rFonts w:ascii="Times New Roman" w:hAnsi="Times New Roman"/>
                <w:sz w:val="24"/>
                <w:szCs w:val="24"/>
              </w:rPr>
              <w:t>Н. Сладкова «Суд над Декабрём</w:t>
            </w:r>
            <w:r w:rsidR="00303D8A" w:rsidRPr="00A550E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65CCB" w:rsidRPr="008333AD" w:rsidRDefault="00C65CCB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 w:rsidRPr="008333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погодой.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Предложить детям охарактеризовать состояние погоды, выдели</w:t>
            </w:r>
            <w:r w:rsidR="009D1B1F">
              <w:rPr>
                <w:rFonts w:ascii="Times New Roman" w:hAnsi="Times New Roman"/>
                <w:sz w:val="24"/>
                <w:szCs w:val="24"/>
              </w:rPr>
              <w:t>ть характерные особенности осени.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</w:t>
            </w:r>
            <w:proofErr w:type="gramEnd"/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игра</w:t>
            </w: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«Бездомный заяц». Задачи: Развивать ловкость, выносливость. 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Д/и «Когда это бывает?». Задачи: Учить применять знания о частях суток для решения игровой задачи.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Труд:</w:t>
            </w:r>
            <w:r w:rsidR="00B13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Подметание </w:t>
            </w:r>
            <w:r w:rsidRPr="008333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дорожек.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 Обсудить с детьми назначение данной трудовой операции, учить выполнять коллективные поручения.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.  игра «Дочки-матери».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Совершенствовать умение детей объединяться в игре, выполнять игровые действия с игровым замыслом. Продолжать работу по развитию и обогащению сюжета игры, воспитывать чуткое и внимательное отношение к товарищам.</w:t>
            </w:r>
          </w:p>
        </w:tc>
      </w:tr>
      <w:tr w:rsidR="004837FD" w:rsidRPr="008333AD" w:rsidTr="004837FD">
        <w:trPr>
          <w:trHeight w:val="9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E" w:rsidRPr="00A96915" w:rsidRDefault="004837FD" w:rsidP="00666B6B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6C6E" w:rsidRPr="00303D8A">
              <w:rPr>
                <w:rFonts w:ascii="Times New Roman" w:hAnsi="Times New Roman"/>
                <w:color w:val="111111"/>
                <w:sz w:val="24"/>
                <w:szCs w:val="24"/>
              </w:rPr>
              <w:t>Рекомендации д</w:t>
            </w:r>
            <w:r w:rsidR="00336C6E" w:rsidRPr="00A96915">
              <w:rPr>
                <w:rFonts w:ascii="Times New Roman" w:hAnsi="Times New Roman"/>
                <w:sz w:val="24"/>
                <w:szCs w:val="24"/>
              </w:rPr>
              <w:t xml:space="preserve">ля родителей по </w:t>
            </w:r>
            <w:r w:rsidR="00336C6E" w:rsidRPr="00A96915">
              <w:rPr>
                <w:rStyle w:val="a6"/>
                <w:rFonts w:ascii="Times New Roman" w:hAnsi="Times New Roman"/>
                <w:sz w:val="24"/>
                <w:szCs w:val="24"/>
              </w:rPr>
              <w:t>теме</w:t>
            </w:r>
            <w:r w:rsidR="00336C6E" w:rsidRPr="00A969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6C6E" w:rsidRPr="00A96915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336C6E" w:rsidRPr="00A96915">
              <w:rPr>
                <w:rStyle w:val="a6"/>
                <w:rFonts w:ascii="Times New Roman" w:hAnsi="Times New Roman"/>
                <w:iCs/>
                <w:sz w:val="24"/>
                <w:szCs w:val="24"/>
              </w:rPr>
              <w:t>Зима</w:t>
            </w:r>
            <w:r w:rsidR="00336C6E" w:rsidRPr="00A9691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336C6E" w:rsidRPr="00A96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7FD" w:rsidRPr="009D1B1F" w:rsidRDefault="004837FD" w:rsidP="00666B6B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6915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666B6B" w:rsidRPr="00A96915"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вместе с детьми принять уч</w:t>
            </w:r>
            <w:r w:rsidR="00A96915" w:rsidRPr="00A96915">
              <w:rPr>
                <w:rFonts w:ascii="Times New Roman" w:hAnsi="Times New Roman"/>
                <w:sz w:val="24"/>
                <w:szCs w:val="24"/>
              </w:rPr>
              <w:t>астие в конкурсе, подготовить поделки или рисунки на тему «Зима»</w:t>
            </w:r>
            <w:r w:rsidR="00666B6B" w:rsidRPr="00A96915">
              <w:rPr>
                <w:rFonts w:ascii="Times New Roman" w:hAnsi="Times New Roman"/>
                <w:sz w:val="24"/>
                <w:szCs w:val="24"/>
              </w:rPr>
              <w:t>. Стимулировать родителей оказывать помощь детям, участвовать в общих проектах. Способствовать становлению продуктивных детско-родительских отношений.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FC4B6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08.10.2020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8333AD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</w:t>
            </w:r>
            <w:proofErr w:type="gramStart"/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</w:t>
            </w:r>
            <w:r w:rsidR="0030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96915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«Продолжи узор»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Предложить детям вспомнить, какие узоры они видели на окне, попытаться выложить красивые узоры из геометрических фигур по образцу.</w:t>
            </w:r>
          </w:p>
        </w:tc>
      </w:tr>
      <w:tr w:rsidR="004837FD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Дежурство по столовой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513BE0" w:rsidRPr="008333AD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58510F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8510F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58510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513BE0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156ADA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4837FD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9089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Составление</w:t>
            </w:r>
            <w:r w:rsidR="00490896">
              <w:rPr>
                <w:rFonts w:ascii="Times New Roman" w:hAnsi="Times New Roman"/>
              </w:rPr>
              <w:t xml:space="preserve"> описательных рассказов по теме</w:t>
            </w:r>
            <w:r w:rsidR="00303D8A">
              <w:rPr>
                <w:rFonts w:ascii="Times New Roman" w:hAnsi="Times New Roman"/>
              </w:rPr>
              <w:t xml:space="preserve"> </w:t>
            </w:r>
            <w:r w:rsidR="006D662F">
              <w:rPr>
                <w:rFonts w:ascii="Times New Roman" w:hAnsi="Times New Roman"/>
              </w:rPr>
              <w:t>«</w:t>
            </w:r>
            <w:r w:rsidR="00303D8A">
              <w:rPr>
                <w:rFonts w:ascii="Times New Roman" w:hAnsi="Times New Roman"/>
              </w:rPr>
              <w:t>Зима</w:t>
            </w:r>
            <w:r w:rsidRPr="008333AD">
              <w:rPr>
                <w:rFonts w:ascii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8333AD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Закрепить умение пользоваться схемой при составлении рассказа.</w:t>
            </w:r>
          </w:p>
        </w:tc>
      </w:tr>
      <w:tr w:rsidR="00A96915" w:rsidRPr="008333AD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Инсценировка  песни «Как на тоненький ледок»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детей импровизировать, передавая образы героев, способствовать повышению выразительности движений. Приобщать к русской  народной культуре, обогащать музыкальные впечатления.</w:t>
            </w:r>
          </w:p>
        </w:tc>
      </w:tr>
      <w:tr w:rsidR="00A96915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  <w:p w:rsidR="00A96915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Работа в уголке природы в зимний период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Обсудить с детьми, как нужно правильно поливать цветы, рассказать, что такое правильная и дозированная поливка, почему  одинаково опасен недостаток и избыток воды.</w:t>
            </w:r>
          </w:p>
        </w:tc>
      </w:tr>
      <w:tr w:rsidR="00A96915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255C1E" w:rsidRDefault="00A96915" w:rsidP="003E5C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B873C2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873C2">
              <w:rPr>
                <w:rFonts w:ascii="Times New Roman" w:eastAsia="Times New Roman" w:hAnsi="Times New Roman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lang w:eastAsia="ru-RU"/>
              </w:rPr>
              <w:t>резные картинки по теме «Зимующие птицы</w:t>
            </w:r>
            <w:r w:rsidRPr="00B873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6A13A2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усидч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ивость, зрительное восприятие.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ООД 1</w:t>
            </w: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Подгрупповое занятие с учителем-логопедом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</w:t>
            </w:r>
          </w:p>
        </w:tc>
      </w:tr>
      <w:tr w:rsidR="00F01CCA" w:rsidRPr="006D662F" w:rsidTr="00490896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CA" w:rsidRPr="008333AD" w:rsidRDefault="00F01CCA" w:rsidP="008D600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CA" w:rsidRPr="008333AD" w:rsidRDefault="00F01CCA" w:rsidP="008D600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2</w:t>
            </w:r>
          </w:p>
          <w:p w:rsidR="00F01CCA" w:rsidRPr="008333AD" w:rsidRDefault="00F01CCA" w:rsidP="008D600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CA" w:rsidRPr="008333AD" w:rsidRDefault="00F01CCA" w:rsidP="008D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  по плану инструктора по физической культуре</w:t>
            </w:r>
          </w:p>
        </w:tc>
      </w:tr>
      <w:tr w:rsidR="00490896" w:rsidRPr="006D662F" w:rsidTr="00490896">
        <w:trPr>
          <w:trHeight w:val="4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6" w:rsidRPr="008333AD" w:rsidRDefault="00490896" w:rsidP="00D951C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6" w:rsidRDefault="00490896" w:rsidP="00D951CA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96" w:rsidRDefault="00490896" w:rsidP="00D951CA">
            <w:pPr>
              <w:pStyle w:val="a3"/>
              <w:shd w:val="clear" w:color="auto" w:fill="FFFFFF" w:themeFill="background1"/>
              <w:spacing w:before="0" w:beforeAutospacing="0" w:after="0" w:afterAutospacing="0" w:line="240" w:lineRule="exact"/>
            </w:pPr>
            <w:r>
              <w:rPr>
                <w:shd w:val="clear" w:color="auto" w:fill="FFFFFF"/>
              </w:rPr>
              <w:t>Тема:</w:t>
            </w:r>
            <w:r>
              <w:t xml:space="preserve"> «</w:t>
            </w:r>
            <w:r w:rsidR="001F4A15" w:rsidRPr="000F6CA0">
              <w:t>Птички на ветке рябины</w:t>
            </w:r>
            <w:r>
              <w:t>».</w:t>
            </w:r>
          </w:p>
          <w:p w:rsidR="00490896" w:rsidRPr="00847CFE" w:rsidRDefault="00490896" w:rsidP="00490896">
            <w:pPr>
              <w:pStyle w:val="a3"/>
              <w:shd w:val="clear" w:color="auto" w:fill="FFFFFF" w:themeFill="background1"/>
              <w:spacing w:before="0" w:beforeAutospacing="0" w:after="0" w:afterAutospacing="0" w:line="240" w:lineRule="exact"/>
              <w:rPr>
                <w:shd w:val="clear" w:color="auto" w:fill="FFFFFF"/>
              </w:rPr>
            </w:pPr>
            <w:r>
              <w:t xml:space="preserve">Задачи: </w:t>
            </w:r>
            <w:r w:rsidR="001F4A15">
              <w:t>С</w:t>
            </w:r>
            <w:r w:rsidR="001F4A15" w:rsidRPr="000F6CA0">
              <w:t>овершенствовать навыки линейного рисунка в изображении ветки дерева (рябины). Учить ритмическому изображению птиц на ветке рябины</w:t>
            </w:r>
          </w:p>
        </w:tc>
      </w:tr>
      <w:tr w:rsidR="006D662F" w:rsidRPr="006D662F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Настольно-печатная игра</w:t>
            </w: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  <w:sz w:val="16"/>
                <w:szCs w:val="16"/>
              </w:rPr>
              <w:t>«</w:t>
            </w:r>
            <w:r w:rsidRPr="006D662F">
              <w:rPr>
                <w:rFonts w:ascii="Times New Roman" w:hAnsi="Times New Roman"/>
              </w:rPr>
              <w:t>Что происходит в природе</w:t>
            </w:r>
            <w:r w:rsidRPr="006D662F">
              <w:rPr>
                <w:rFonts w:ascii="Times New Roman" w:hAnsi="Times New Roman"/>
                <w:sz w:val="16"/>
                <w:szCs w:val="16"/>
              </w:rPr>
              <w:t>?»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6D6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Формирование у детей представлений о </w:t>
            </w:r>
            <w:proofErr w:type="gramStart"/>
            <w:r w:rsidRPr="006D6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="001F4A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происходит в природе зимой</w:t>
            </w:r>
            <w:r w:rsidRPr="006D6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Учить устанавливать причинно-следственные связи природных явлений.</w:t>
            </w:r>
          </w:p>
        </w:tc>
      </w:tr>
      <w:tr w:rsidR="00A96915" w:rsidRPr="006D662F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«Снег-снежок</w:t>
            </w:r>
            <w:r w:rsidRPr="008333AD">
              <w:rPr>
                <w:rFonts w:ascii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и: Продолжать знакомить со снегом, как природным явлением, его свойствами.</w:t>
            </w:r>
          </w:p>
        </w:tc>
      </w:tr>
      <w:tr w:rsidR="00A96915" w:rsidRPr="006D662F" w:rsidTr="004837FD">
        <w:trPr>
          <w:trHeight w:val="4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A96915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6915" w:rsidRPr="00255C1E" w:rsidRDefault="00A96915" w:rsidP="003E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B873C2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873C2">
              <w:rPr>
                <w:rFonts w:ascii="Times New Roman" w:hAnsi="Times New Roman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6A13A2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Наблюдение: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13A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 и кустарники зимой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изменениями в природе, характерными для зимы.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Подвижная </w:t>
            </w: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бору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учить выполнять движения в соответствии с текстом, упражнять в ходьбе и беге.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«Ходьба на лыжах</w:t>
            </w:r>
            <w:r w:rsidRPr="006A1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Учить передвигаться на лыжах, сохранять равновесие.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Подметаем веранду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</w:t>
            </w:r>
            <w:r w:rsidRPr="006A13A2">
              <w:rPr>
                <w:rFonts w:ascii="Times New Roman" w:eastAsia="Times New Roman" w:hAnsi="Times New Roman"/>
                <w:lang w:eastAsia="ru-RU"/>
              </w:rPr>
              <w:t>:</w:t>
            </w:r>
            <w:r w:rsidRPr="006A13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Учить подбирать необходимый инвентарь, планировать и оценивать свою работу. Формировать соответствующие трудовые умения, культуру трудовой деятельности.</w:t>
            </w:r>
          </w:p>
          <w:p w:rsidR="00A96915" w:rsidRPr="006A13A2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A13A2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6A13A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«Семья</w:t>
            </w:r>
            <w:r w:rsidRPr="006A13A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96915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расширять область самостоятельных действий детей.</w:t>
            </w:r>
          </w:p>
          <w:p w:rsidR="00A96915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6915" w:rsidRPr="001D178E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D662F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2 </w:t>
            </w:r>
            <w:proofErr w:type="spellStart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D662F">
              <w:rPr>
                <w:rFonts w:ascii="Times New Roman" w:hAnsi="Times New Roman"/>
                <w:lang w:eastAsia="zh-CN"/>
              </w:rPr>
              <w:t>Постепенный подъем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D662F">
              <w:rPr>
                <w:rFonts w:ascii="Times New Roman" w:hAnsi="Times New Roman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A2CB8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№7</w:t>
            </w:r>
          </w:p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6D662F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6D6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3BE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58510F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8510F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58510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513BE0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156ADA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 w:rsidR="00A9691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A96915" w:rsidRPr="006D662F" w:rsidTr="004837FD">
        <w:trPr>
          <w:trHeight w:val="3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Слушание муз-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произв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-я «С</w:t>
            </w:r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олнышко» муз. М. </w:t>
            </w:r>
            <w:proofErr w:type="spellStart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Раухвенрасл</w:t>
            </w:r>
            <w:proofErr w:type="spellEnd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А. </w:t>
            </w:r>
            <w:proofErr w:type="spellStart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Барто</w:t>
            </w:r>
            <w:proofErr w:type="spellEnd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Формировать у детей культуру слушания музыки, учить высказываться о её эмоционально-образном содержании, опираясь на свои знания о средствах выразительности музыки</w:t>
            </w:r>
          </w:p>
        </w:tc>
      </w:tr>
      <w:tr w:rsidR="00A96915" w:rsidRPr="006D662F" w:rsidTr="004837FD">
        <w:trPr>
          <w:trHeight w:val="30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</w:rPr>
              <w:t xml:space="preserve">Чтение сказки </w:t>
            </w:r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Н.Сладкова</w:t>
            </w:r>
            <w:proofErr w:type="spellEnd"/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«Медвежье солнце»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tabs>
                <w:tab w:val="left" w:pos="4545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Учить внимательно слушать произведение, отвечать на вопросы воспитателя</w:t>
            </w:r>
            <w:proofErr w:type="gramStart"/>
            <w:r w:rsidRPr="008333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33A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33A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333A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бсудить содержание сказки.</w:t>
            </w:r>
          </w:p>
        </w:tc>
      </w:tr>
      <w:tr w:rsidR="006D662F" w:rsidRPr="006D662F" w:rsidTr="004837FD">
        <w:trPr>
          <w:trHeight w:val="30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861D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3861DF">
              <w:rPr>
                <w:rFonts w:ascii="Times New Roman" w:hAnsi="Times New Roman"/>
                <w:shd w:val="clear" w:color="auto" w:fill="FFFFFF"/>
              </w:rPr>
              <w:t>С.р</w:t>
            </w:r>
            <w:proofErr w:type="spellEnd"/>
            <w:r w:rsidRPr="003861DF">
              <w:rPr>
                <w:rFonts w:ascii="Times New Roman" w:hAnsi="Times New Roman"/>
                <w:shd w:val="clear" w:color="auto" w:fill="FFFFFF"/>
              </w:rPr>
              <w:t>. игра «</w:t>
            </w:r>
            <w:r w:rsidR="00C25AD2">
              <w:rPr>
                <w:rFonts w:ascii="Times New Roman" w:hAnsi="Times New Roman"/>
                <w:shd w:val="clear" w:color="auto" w:fill="FFFFFF"/>
              </w:rPr>
              <w:t>Столовая</w:t>
            </w:r>
            <w:r w:rsidRPr="003861DF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3861DF" w:rsidRDefault="004837FD" w:rsidP="00C65CCB">
            <w:pPr>
              <w:tabs>
                <w:tab w:val="left" w:pos="4545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8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3861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61DF">
              <w:rPr>
                <w:rFonts w:ascii="Times New Roman" w:hAnsi="Times New Roman"/>
                <w:sz w:val="24"/>
                <w:szCs w:val="24"/>
              </w:rPr>
              <w:t>Учить детей соблюдать ролевое соподчинение, вести ролевые диалоги, продолжать работу по обогащению сюжета</w:t>
            </w:r>
            <w:r w:rsidRPr="0038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01CCA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CA" w:rsidRPr="008333AD" w:rsidRDefault="00F01CCA" w:rsidP="008D600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CA" w:rsidRPr="008333AD" w:rsidRDefault="00F01CCA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ООД 1</w:t>
            </w:r>
          </w:p>
          <w:p w:rsidR="00F01CCA" w:rsidRPr="008333AD" w:rsidRDefault="00F01CCA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8333AD">
              <w:rPr>
                <w:rFonts w:ascii="Times New Roman" w:hAnsi="Times New Roman"/>
              </w:rPr>
              <w:t>Развитие математических представлений</w:t>
            </w:r>
          </w:p>
          <w:p w:rsidR="00F01CCA" w:rsidRPr="008333AD" w:rsidRDefault="00F01CCA" w:rsidP="00C65CC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CB" w:rsidRPr="008333AD" w:rsidRDefault="00F01CCA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C65CCB"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5CCB" w:rsidRPr="008333AD">
              <w:rPr>
                <w:rFonts w:ascii="Times New Roman" w:hAnsi="Times New Roman"/>
                <w:sz w:val="24"/>
                <w:szCs w:val="24"/>
              </w:rPr>
              <w:t>Н.В.Ни</w:t>
            </w:r>
            <w:r w:rsidR="00C65CCB">
              <w:rPr>
                <w:rFonts w:ascii="Times New Roman" w:hAnsi="Times New Roman"/>
                <w:sz w:val="24"/>
                <w:szCs w:val="24"/>
              </w:rPr>
              <w:t>щева</w:t>
            </w:r>
            <w:proofErr w:type="spellEnd"/>
            <w:r w:rsidR="00C65CCB">
              <w:rPr>
                <w:rFonts w:ascii="Times New Roman" w:hAnsi="Times New Roman"/>
                <w:sz w:val="24"/>
                <w:szCs w:val="24"/>
              </w:rPr>
              <w:t xml:space="preserve"> «РМП  у дошкольников с ОНР» с 6 до 7</w:t>
            </w:r>
            <w:r w:rsidR="00C65CCB" w:rsidRPr="008333AD">
              <w:rPr>
                <w:rFonts w:ascii="Times New Roman" w:hAnsi="Times New Roman"/>
                <w:sz w:val="24"/>
                <w:szCs w:val="24"/>
              </w:rPr>
              <w:t xml:space="preserve"> лет, Санкт-Петер</w:t>
            </w:r>
            <w:r w:rsidR="001F4A15">
              <w:rPr>
                <w:rFonts w:ascii="Times New Roman" w:hAnsi="Times New Roman"/>
                <w:sz w:val="24"/>
                <w:szCs w:val="24"/>
              </w:rPr>
              <w:t>бург, ДЕТСТВО-ПРЕСС,2020 стр.164</w:t>
            </w:r>
          </w:p>
          <w:p w:rsidR="00F01CCA" w:rsidRPr="008333AD" w:rsidRDefault="00F01CCA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«Огород. Овощи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01CCA" w:rsidRPr="004A2CB8" w:rsidRDefault="00CC281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  <w:r w:rsidR="00F01CCA" w:rsidRPr="008333A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CCA" w:rsidRPr="008333AD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навыка кол</w:t>
            </w:r>
            <w:r w:rsidR="004A2CB8">
              <w:rPr>
                <w:rFonts w:ascii="Times New Roman" w:hAnsi="Times New Roman"/>
                <w:sz w:val="24"/>
                <w:szCs w:val="24"/>
              </w:rPr>
              <w:t>ичественного счета на слух, навыка количественного счёта в пределах десяти. Установление взаимно однозначного соответствия между множествами. Совершенствование умения составлять математические выражения с математическими знаками «</w:t>
            </w:r>
            <w:r w:rsidR="004A2CB8" w:rsidRPr="004A2CB8">
              <w:rPr>
                <w:rFonts w:ascii="Times New Roman" w:hAnsi="Times New Roman"/>
                <w:sz w:val="24"/>
                <w:szCs w:val="24"/>
              </w:rPr>
              <w:t>&gt;</w:t>
            </w:r>
            <w:r w:rsidR="004A2CB8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 w:rsidR="004A2CB8" w:rsidRPr="004A2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CB8">
              <w:rPr>
                <w:rFonts w:ascii="Times New Roman" w:hAnsi="Times New Roman"/>
                <w:sz w:val="24"/>
                <w:szCs w:val="24"/>
              </w:rPr>
              <w:t>«</w:t>
            </w:r>
            <w:r w:rsidR="004A2CB8" w:rsidRPr="004A2CB8">
              <w:rPr>
                <w:rFonts w:ascii="Times New Roman" w:hAnsi="Times New Roman"/>
                <w:sz w:val="24"/>
                <w:szCs w:val="24"/>
              </w:rPr>
              <w:t>&lt;</w:t>
            </w:r>
            <w:r w:rsidR="004A2CB8">
              <w:rPr>
                <w:rFonts w:ascii="Times New Roman" w:hAnsi="Times New Roman"/>
                <w:sz w:val="24"/>
                <w:szCs w:val="24"/>
              </w:rPr>
              <w:t>». Формирование умения составлять условие, ставить вопрос задачи, решать задачу. Совершенствование умения измерять объём сыпучих тел с помощью условной мерки, навыка ориентировки в пространстве, представлений о смене времен года. Актуализация названий зимних месяцев.</w:t>
            </w:r>
          </w:p>
          <w:p w:rsidR="00F01CCA" w:rsidRPr="008333AD" w:rsidRDefault="00F01CCA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E30D7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="00CC281D">
              <w:rPr>
                <w:rFonts w:ascii="Times New Roman" w:hAnsi="Times New Roman"/>
                <w:sz w:val="24"/>
                <w:szCs w:val="24"/>
              </w:rPr>
              <w:t xml:space="preserve"> Развитие мыслительной и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речевой деятельности,</w:t>
            </w:r>
            <w:r w:rsidR="00CC281D">
              <w:rPr>
                <w:rFonts w:ascii="Times New Roman" w:hAnsi="Times New Roman"/>
                <w:sz w:val="24"/>
                <w:szCs w:val="24"/>
              </w:rPr>
              <w:t xml:space="preserve"> зрительного внимания и восприятия речевого слуха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2CB8">
              <w:rPr>
                <w:rFonts w:ascii="Times New Roman" w:hAnsi="Times New Roman"/>
                <w:sz w:val="24"/>
                <w:szCs w:val="24"/>
              </w:rPr>
              <w:t xml:space="preserve"> пальцев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>ой м</w:t>
            </w:r>
            <w:r w:rsidR="00CC281D">
              <w:rPr>
                <w:rFonts w:ascii="Times New Roman" w:hAnsi="Times New Roman"/>
                <w:sz w:val="24"/>
                <w:szCs w:val="24"/>
              </w:rPr>
              <w:t>оторики</w:t>
            </w:r>
            <w:r w:rsidR="004A2CB8">
              <w:rPr>
                <w:rFonts w:ascii="Times New Roman" w:hAnsi="Times New Roman"/>
                <w:sz w:val="24"/>
                <w:szCs w:val="24"/>
              </w:rPr>
              <w:t>, координации речи с движением</w:t>
            </w:r>
            <w:r w:rsidR="00CC28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81D" w:rsidRDefault="00F01CCA" w:rsidP="00CC281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A2CB8">
              <w:rPr>
                <w:rFonts w:ascii="Times New Roman" w:hAnsi="Times New Roman"/>
                <w:sz w:val="24"/>
                <w:szCs w:val="24"/>
              </w:rPr>
              <w:t xml:space="preserve">оспитание положительного отношения к учебной  </w:t>
            </w:r>
            <w:proofErr w:type="spellStart"/>
            <w:r w:rsidR="004A2CB8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="004A2CB8">
              <w:rPr>
                <w:rFonts w:ascii="Times New Roman" w:hAnsi="Times New Roman"/>
                <w:sz w:val="24"/>
                <w:szCs w:val="24"/>
              </w:rPr>
              <w:t>, навыков сотрудничества, самостоятельности, инициативности.</w:t>
            </w:r>
          </w:p>
          <w:p w:rsidR="00F01CCA" w:rsidRPr="008333AD" w:rsidRDefault="00CC281D" w:rsidP="004A2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131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="004A2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CB8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="004A2CB8">
              <w:rPr>
                <w:rFonts w:ascii="Times New Roman" w:hAnsi="Times New Roman"/>
                <w:sz w:val="24"/>
                <w:szCs w:val="24"/>
              </w:rPr>
              <w:t>, плоскостные изображения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2CB8">
              <w:rPr>
                <w:rFonts w:ascii="Times New Roman" w:hAnsi="Times New Roman"/>
                <w:sz w:val="24"/>
                <w:szCs w:val="24"/>
              </w:rPr>
              <w:t xml:space="preserve">карточки с изображениями птиц, </w:t>
            </w:r>
            <w:r w:rsidR="005B6131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  <w:r w:rsidR="00F01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62F" w:rsidRPr="006D662F" w:rsidTr="00A96915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6D662F" w:rsidRPr="006D662F" w:rsidTr="004837FD">
        <w:trPr>
          <w:trHeight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A96915" w:rsidRPr="006D662F" w:rsidTr="00C65CCB">
        <w:trPr>
          <w:trHeight w:val="2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333AD">
              <w:rPr>
                <w:rFonts w:ascii="Times New Roman" w:eastAsia="Times New Roman" w:hAnsi="Times New Roman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Наблюдение:</w:t>
            </w:r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 xml:space="preserve"> погода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Уточнить представления детей о характеристиках погоды, формировать умение описывать ее состояние.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</w:t>
            </w:r>
            <w:proofErr w:type="gramEnd"/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игра</w:t>
            </w: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>«Найди, где спрятано?». Задачи: развивать у детей выдержку, наблюдательность, честность.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Д/и «Сравни по размеру». Задачи: Учить подбирать на глаз предметы одинаковой величины.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>Задачи: Учить подбирать необходимый инвентарь, планировать и оценивать свою работу. Формировать соответствующие.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Уборка участка детского сада от мусора. Задачи: формировать ответственное отношение к заданию; поощрять инициативу в оказании помощи друг другу, взрослым.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«Больница» сюжет «Опасные грибы»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Предложить обыграть различные ситуации, в которых они смогут применить знания о правилах сбора растений и грибов, навыки поведения в проблемных ситуациях. Формировать у детей умение творчески развивать сюжет игры, усложнять  её путём расширения состава участников, подготавливать необходимые условия, договариваться.</w:t>
            </w:r>
          </w:p>
        </w:tc>
      </w:tr>
      <w:tr w:rsidR="006D662F" w:rsidRPr="006D662F" w:rsidTr="00A96915">
        <w:trPr>
          <w:trHeight w:val="2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5" w:rsidRPr="00E03025" w:rsidRDefault="00E03025" w:rsidP="00E03025">
            <w:pPr>
              <w:spacing w:line="240" w:lineRule="exact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Привлечение  родите</w:t>
            </w:r>
            <w:r w:rsidRPr="00E0302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лей к уборке участка от снега. </w:t>
            </w:r>
          </w:p>
          <w:p w:rsidR="004837FD" w:rsidRPr="006D662F" w:rsidRDefault="004837FD" w:rsidP="00E03025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3025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r w:rsidRPr="00E03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25AD2" w:rsidRPr="00E030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единого </w:t>
            </w:r>
            <w:r w:rsidR="00C25AD2" w:rsidRPr="00904C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подхода к правилам питания в детском саду и дома.</w:t>
            </w:r>
          </w:p>
        </w:tc>
      </w:tr>
      <w:tr w:rsidR="006D662F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D662F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6D662F" w:rsidRDefault="004837FD" w:rsidP="004837FD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FC4B6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09.10.2020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2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D662F" w:rsidRPr="006D662F" w:rsidTr="004837FD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D662F">
              <w:rPr>
                <w:rFonts w:ascii="Times New Roman" w:hAnsi="Times New Roman"/>
                <w:lang w:eastAsia="zh-CN"/>
              </w:rPr>
              <w:t>Постепенный прием детей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2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Задачи: Ознакомление родителей с образовательной, игровой, трудовой деятельностью детей в течение дня. </w:t>
            </w:r>
          </w:p>
        </w:tc>
      </w:tr>
      <w:tr w:rsidR="006D662F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lang w:eastAsia="zh-CN"/>
              </w:rPr>
            </w:pPr>
            <w:r w:rsidRPr="006D662F">
              <w:rPr>
                <w:rFonts w:ascii="Times New Roman" w:hAnsi="Times New Roman"/>
                <w:lang w:eastAsia="zh-CN"/>
              </w:rPr>
              <w:t>Утренняя гимнастика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№3</w:t>
            </w:r>
          </w:p>
        </w:tc>
      </w:tr>
      <w:tr w:rsidR="006D662F" w:rsidRPr="006D662F" w:rsidTr="00D8619B">
        <w:trPr>
          <w:trHeight w:val="4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lang w:eastAsia="ru-RU"/>
              </w:rPr>
              <w:t>Д/и «</w:t>
            </w:r>
            <w:r w:rsidR="00904CD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Где растёт?</w:t>
            </w:r>
            <w:r w:rsidRPr="006D66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904CD0" w:rsidP="00C65CCB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Расширять знания детей об овощах, месте их произрастания. </w:t>
            </w:r>
            <w:r w:rsidR="004837FD"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внимание, логическое мышление.</w:t>
            </w:r>
          </w:p>
        </w:tc>
      </w:tr>
      <w:tr w:rsidR="006D662F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hAnsi="Times New Roman"/>
              </w:rPr>
              <w:t>Дежурство по столовой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Формировать у детей умение выполнять обязанности дежурных по столовой, учить </w:t>
            </w:r>
            <w:proofErr w:type="gramStart"/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сервировать стол.</w:t>
            </w:r>
          </w:p>
        </w:tc>
      </w:tr>
      <w:tr w:rsidR="00513BE0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58510F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8510F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58510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513BE0" w:rsidRPr="006D662F" w:rsidTr="004837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156ADA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A96915" w:rsidRPr="006D662F" w:rsidTr="004837FD">
        <w:trPr>
          <w:trHeight w:val="5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Упражнение  «Снеговик»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tabs>
                <w:tab w:val="left" w:pos="4545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Развивать координацию движений, общих речевых навыков.</w:t>
            </w:r>
          </w:p>
        </w:tc>
      </w:tr>
      <w:tr w:rsidR="006D662F" w:rsidRPr="006D662F" w:rsidTr="004837FD">
        <w:trPr>
          <w:trHeight w:val="14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6D662F" w:rsidRDefault="004837FD" w:rsidP="004837F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ООД 1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Познавательно-исследовательская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 xml:space="preserve">деятельность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3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E222B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proofErr w:type="spellStart"/>
            <w:r w:rsidR="002E222B" w:rsidRPr="002E222B">
              <w:rPr>
                <w:rFonts w:ascii="Times New Roman" w:hAnsi="Times New Roman"/>
                <w:sz w:val="24"/>
                <w:szCs w:val="24"/>
              </w:rPr>
              <w:t>Краузе</w:t>
            </w:r>
            <w:proofErr w:type="spellEnd"/>
            <w:r w:rsidR="002E222B" w:rsidRPr="002E222B">
              <w:rPr>
                <w:rFonts w:ascii="Times New Roman" w:hAnsi="Times New Roman"/>
                <w:sz w:val="24"/>
                <w:szCs w:val="24"/>
              </w:rPr>
              <w:t xml:space="preserve"> Е.Н. «Конспекты ООД по оз</w:t>
            </w:r>
            <w:r w:rsidR="00700144">
              <w:rPr>
                <w:rFonts w:ascii="Times New Roman" w:hAnsi="Times New Roman"/>
                <w:sz w:val="24"/>
                <w:szCs w:val="24"/>
              </w:rPr>
              <w:t>накомлению с окружающим» стр. 98</w:t>
            </w:r>
          </w:p>
          <w:p w:rsidR="00C53779" w:rsidRPr="00700144" w:rsidRDefault="004837FD" w:rsidP="00700144">
            <w:pPr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C53779" w:rsidRPr="007001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00144" w:rsidRPr="00700144">
              <w:rPr>
                <w:rFonts w:ascii="Times New Roman" w:hAnsi="Times New Roman"/>
                <w:sz w:val="24"/>
                <w:szCs w:val="24"/>
              </w:rPr>
              <w:t>Зима. Зимние месяцы. Зимующие птицы.</w:t>
            </w:r>
            <w:r w:rsidR="00700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144" w:rsidRPr="00700144">
              <w:rPr>
                <w:rFonts w:ascii="Times New Roman" w:hAnsi="Times New Roman"/>
                <w:sz w:val="24"/>
                <w:szCs w:val="24"/>
              </w:rPr>
              <w:t>Дикие животные зимой</w:t>
            </w:r>
            <w:r w:rsidR="00C53779" w:rsidRPr="007001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sz w:val="24"/>
                <w:szCs w:val="24"/>
              </w:rPr>
              <w:t xml:space="preserve">Программные задачи: </w:t>
            </w:r>
            <w:r w:rsidRPr="00700144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 w:rsidR="002E222B" w:rsidRPr="007001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0144">
              <w:rPr>
                <w:rFonts w:ascii="Times New Roman" w:hAnsi="Times New Roman"/>
                <w:sz w:val="24"/>
                <w:szCs w:val="24"/>
              </w:rPr>
              <w:t>Обобщить и систематизировать представления детей о характерных  признаках зимы, продолжать знакомить с народными приметами.</w:t>
            </w:r>
          </w:p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</w:t>
            </w:r>
            <w:r w:rsidRPr="006D662F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интерес.</w:t>
            </w:r>
          </w:p>
          <w:p w:rsidR="004837FD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Pr="006D662F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700144" w:rsidRPr="00700144" w:rsidRDefault="00700144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предметные картинки по теме.</w:t>
            </w:r>
          </w:p>
        </w:tc>
      </w:tr>
      <w:tr w:rsidR="006D662F" w:rsidRPr="006D662F" w:rsidTr="004837FD">
        <w:trPr>
          <w:trHeight w:val="3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ООД 2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Конструктивно-модельная деятельность</w:t>
            </w:r>
            <w:r w:rsidR="008F7484" w:rsidRPr="006D66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700144" w:rsidRDefault="004837FD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r w:rsidR="008F7484" w:rsidRPr="00700144">
              <w:rPr>
                <w:rFonts w:ascii="Times New Roman" w:hAnsi="Times New Roman"/>
                <w:sz w:val="24"/>
                <w:szCs w:val="24"/>
              </w:rPr>
              <w:t>Куцакова Л.В. «Конструирование и ручной труд в д/с» с. 65</w:t>
            </w:r>
          </w:p>
          <w:p w:rsidR="004837FD" w:rsidRPr="00700144" w:rsidRDefault="004837FD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8F7484" w:rsidRPr="00700144">
              <w:rPr>
                <w:rFonts w:ascii="Times New Roman" w:hAnsi="Times New Roman"/>
                <w:sz w:val="24"/>
                <w:szCs w:val="24"/>
              </w:rPr>
              <w:t>«</w:t>
            </w:r>
            <w:r w:rsidR="00700144" w:rsidRPr="00700144">
              <w:rPr>
                <w:rFonts w:ascii="Times New Roman" w:hAnsi="Times New Roman"/>
                <w:sz w:val="24"/>
                <w:szCs w:val="24"/>
              </w:rPr>
              <w:t>Снегири и синички на ветке, конструирование из бумаги</w:t>
            </w:r>
            <w:r w:rsidR="008F7484" w:rsidRPr="007001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00144" w:rsidRPr="00700144" w:rsidRDefault="004837FD" w:rsidP="00700144">
            <w:pPr>
              <w:spacing w:line="240" w:lineRule="exact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 w:rsidRPr="00700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Программные задачи: </w:t>
            </w:r>
            <w:r w:rsidRPr="007001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Образовательные:</w:t>
            </w:r>
            <w:r w:rsidR="00C53779" w:rsidRPr="00700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  <w:r w:rsidR="00700144" w:rsidRPr="00700144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Учить детей передавать особенности формы головы и туловища, хвоста, вырезая по шаблону из цветной бумаги, соблюдая относительную величину, учить пользоваться ножницами, аккуратно склеивать детали.</w:t>
            </w:r>
          </w:p>
          <w:p w:rsidR="00700144" w:rsidRPr="00700144" w:rsidRDefault="00700144" w:rsidP="00700144">
            <w:pPr>
              <w:shd w:val="clear" w:color="auto" w:fill="FFFFFF"/>
              <w:spacing w:line="240" w:lineRule="exact"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7001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37FD" w:rsidRPr="007001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Развивающие:</w:t>
            </w:r>
            <w:r w:rsidR="00C53779" w:rsidRPr="00700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0144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Развивать у детей творческий способности, вызывать эмоциональный отклик при выполнении работы, развивать мелкую моторику.</w:t>
            </w:r>
          </w:p>
          <w:p w:rsidR="004837FD" w:rsidRPr="00700144" w:rsidRDefault="004837FD" w:rsidP="0070014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0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0144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  <w:r w:rsidR="00700144" w:rsidRPr="00700144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Воспитывать береженое отношение к птицам, желание заботится о птицах, внимательность, аккуратность, любовь к живой природе</w:t>
            </w:r>
            <w:r w:rsidRPr="00700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00144" w:rsidRPr="00700144" w:rsidRDefault="00700144" w:rsidP="0070014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Материал:</w:t>
            </w:r>
            <w:r w:rsidRPr="00700144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цветной картон, шаблоны сердечек, ножницы, клей, кисточка, салфетки.</w:t>
            </w:r>
          </w:p>
        </w:tc>
      </w:tr>
      <w:tr w:rsidR="006D662F" w:rsidRPr="006D662F" w:rsidTr="004837FD">
        <w:trPr>
          <w:trHeight w:val="4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4837F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ООД 3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62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700144" w:rsidRDefault="004837FD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00144">
              <w:rPr>
                <w:rFonts w:ascii="Times New Roman" w:hAnsi="Times New Roman"/>
                <w:sz w:val="24"/>
                <w:szCs w:val="24"/>
              </w:rPr>
              <w:t xml:space="preserve">Источник по плану инструктора по физической культуре </w:t>
            </w:r>
          </w:p>
          <w:p w:rsidR="004837FD" w:rsidRPr="00700144" w:rsidRDefault="004837FD" w:rsidP="007001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15" w:rsidRPr="006D662F" w:rsidTr="00F8434D">
        <w:trPr>
          <w:trHeight w:val="2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Pr="008333AD" w:rsidRDefault="00A96915" w:rsidP="003E5CF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Дневная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Наблюдение: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погода зимой.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Задачи: Учить детей самостоятельно наблюдать и рассказывать о состоянии погоды, точно называть  основные характеристики погоды, выбирать соответствующие признаки.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33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/игра</w:t>
            </w:r>
            <w:r w:rsidRPr="008333AD">
              <w:t xml:space="preserve"> 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Карусель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точно и четко проговаривать слова, действовать по сигналу. Повышать двигательную активность, развивать функциональные возможности организма.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«Ходьба на лыжах</w:t>
            </w:r>
            <w:r w:rsidRPr="00833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овладению детьми динамическим  равновесием при движении на лыжах, развитию «чувства лыж», «чувства снега».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Расчистка дорожек к кормушке.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Учить объединяться в группы, подбирать инвентарь, очищать его после работы и возвращать на место.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 xml:space="preserve">. игра «Детский сад». 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Цель:  Предложить обыграть различные ситуации взаимодействия воспитателя и детей, учить распределять роли, совершенствовать умение объединяться в игре.</w:t>
            </w:r>
          </w:p>
          <w:p w:rsidR="00A96915" w:rsidRPr="008333AD" w:rsidRDefault="00A96915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D662F" w:rsidRDefault="004837FD" w:rsidP="000B364B">
            <w:pPr>
              <w:spacing w:line="240" w:lineRule="exact"/>
              <w:rPr>
                <w:rFonts w:ascii="Times New Roman" w:eastAsia="Times New Roman" w:hAnsi="Times New Roman"/>
                <w:b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О/О</w:t>
            </w: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п.д</w:t>
            </w:r>
            <w:proofErr w:type="spellEnd"/>
            <w:r w:rsidRPr="006D66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  <w:lang w:eastAsia="zh-CN"/>
              </w:rPr>
              <w:t>Ф.Р.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  <w:lang w:eastAsia="zh-CN"/>
              </w:rPr>
              <w:t>Гимнастика в постели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№3</w:t>
            </w:r>
          </w:p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 xml:space="preserve">Задачи: Поднять настроение и мышечный тонус детей с помощью контрастных воздушных ванн и физических </w:t>
            </w:r>
            <w:proofErr w:type="spellStart"/>
            <w:r w:rsidRPr="006D662F">
              <w:rPr>
                <w:rFonts w:ascii="Times New Roman" w:hAnsi="Times New Roman"/>
                <w:sz w:val="24"/>
                <w:szCs w:val="24"/>
              </w:rPr>
              <w:t>упр-ний</w:t>
            </w:r>
            <w:proofErr w:type="spellEnd"/>
            <w:r w:rsidRPr="006D6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062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2" w:rsidRPr="008333AD" w:rsidRDefault="00D51062" w:rsidP="003E5C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2" w:rsidRPr="008333AD" w:rsidRDefault="00D51062" w:rsidP="003E5CF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З.Трофимова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Снег-что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это такое?</w:t>
            </w:r>
            <w:r w:rsidRPr="008333AD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62" w:rsidRPr="008333AD" w:rsidRDefault="00D51062" w:rsidP="003E5CF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Предложить детям внимательно прослушать рассказ, ответить на вопросы о том, как образуется снег, почему в холодную погоду он скрипит под ногами.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9E79AC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игры «Овощи</w:t>
            </w:r>
            <w:r w:rsidR="004837FD" w:rsidRPr="006D662F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lang w:eastAsia="ru-RU"/>
              </w:rPr>
              <w:t>«Четвертый лишний»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662F">
              <w:rPr>
                <w:rFonts w:ascii="Times New Roman" w:eastAsia="Times New Roman" w:hAnsi="Times New Roman"/>
                <w:lang w:eastAsia="ru-RU"/>
              </w:rPr>
              <w:t>Задачи: Развивать внимательность и память детей. Обогащение развивающей среды группы.</w:t>
            </w:r>
          </w:p>
        </w:tc>
      </w:tr>
      <w:tr w:rsidR="00513BE0" w:rsidRPr="006D662F" w:rsidTr="004837FD">
        <w:trPr>
          <w:trHeight w:val="3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58510F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Пальчиковая </w:t>
            </w:r>
            <w:proofErr w:type="spellStart"/>
            <w:r w:rsidRPr="0058510F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58510F">
              <w:rPr>
                <w:rFonts w:ascii="Times New Roman" w:eastAsia="Times New Roman" w:hAnsi="Times New Roman"/>
                <w:lang w:eastAsia="ru-RU"/>
              </w:rPr>
              <w:t xml:space="preserve">-ка </w:t>
            </w:r>
          </w:p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8510F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Снежок</w:t>
            </w:r>
            <w:r w:rsidRPr="0058510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B044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 мелкую моторику, координацию движений пальцев рук.</w:t>
            </w:r>
          </w:p>
        </w:tc>
      </w:tr>
      <w:tr w:rsidR="00513BE0" w:rsidRPr="006D662F" w:rsidTr="004837FD">
        <w:trPr>
          <w:trHeight w:val="6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8333AD" w:rsidRDefault="00513BE0" w:rsidP="00513B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156ADA" w:rsidRDefault="00513BE0" w:rsidP="00513BE0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56ADA">
              <w:rPr>
                <w:rFonts w:ascii="Times New Roman" w:eastAsia="Times New Roman" w:hAnsi="Times New Roman"/>
                <w:lang w:eastAsia="ru-RU"/>
              </w:rPr>
              <w:t>Артикуляционная</w:t>
            </w:r>
            <w:proofErr w:type="gramEnd"/>
            <w:r w:rsidRPr="00156A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56ADA">
              <w:rPr>
                <w:rFonts w:ascii="Times New Roman" w:eastAsia="Times New Roman" w:hAnsi="Times New Roman"/>
                <w:lang w:eastAsia="ru-RU"/>
              </w:rPr>
              <w:t>гим</w:t>
            </w:r>
            <w:proofErr w:type="spellEnd"/>
            <w:r w:rsidRPr="00156ADA">
              <w:rPr>
                <w:rFonts w:ascii="Times New Roman" w:eastAsia="Times New Roman" w:hAnsi="Times New Roman"/>
                <w:lang w:eastAsia="ru-RU"/>
              </w:rPr>
              <w:t>-ка Комплекс №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В.В.Коноваленко</w:t>
            </w:r>
            <w:proofErr w:type="spell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Хлоп-топ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Нетрадиционные приёмы коррекционной логопедической работы с детьми»,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Изд. «Гном и Д», 2004 стр.12</w:t>
            </w: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BE0" w:rsidRPr="00B04442" w:rsidRDefault="00513BE0" w:rsidP="00513BE0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B0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ренировать вестибулярный аппарат. Совершенствовать артикуляционную и тонкую моторики.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hAnsi="Times New Roman"/>
              </w:rPr>
              <w:t>Творческая мастерская: ле</w:t>
            </w:r>
            <w:r w:rsidR="009E79AC">
              <w:rPr>
                <w:rFonts w:ascii="Times New Roman" w:hAnsi="Times New Roman"/>
              </w:rPr>
              <w:t>пка из соленого теста «Каждый овощ хорош</w:t>
            </w:r>
            <w:r w:rsidRPr="006D662F">
              <w:rPr>
                <w:rFonts w:ascii="Times New Roman" w:hAnsi="Times New Roman"/>
              </w:rPr>
              <w:t>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 xml:space="preserve">Задачи: Учить лепить фигуры в </w:t>
            </w:r>
            <w:proofErr w:type="spellStart"/>
            <w:r w:rsidRPr="006D662F">
              <w:rPr>
                <w:rFonts w:ascii="Times New Roman" w:hAnsi="Times New Roman"/>
                <w:sz w:val="24"/>
                <w:szCs w:val="24"/>
              </w:rPr>
              <w:t>полуобъеме</w:t>
            </w:r>
            <w:proofErr w:type="spellEnd"/>
            <w:r w:rsidRPr="006D662F">
              <w:rPr>
                <w:rFonts w:ascii="Times New Roman" w:hAnsi="Times New Roman"/>
                <w:sz w:val="24"/>
                <w:szCs w:val="24"/>
              </w:rPr>
              <w:t>, правильно передавая форму и пропорции предметов. Закрепить умение располагать изображение на середине картонной  заготовки. Развивать эстетическое восприятие, образное мышление.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AC" w:rsidRDefault="004837FD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6D662F">
              <w:rPr>
                <w:rFonts w:ascii="Times New Roman" w:hAnsi="Times New Roman"/>
              </w:rPr>
              <w:t>С.р</w:t>
            </w:r>
            <w:proofErr w:type="gramStart"/>
            <w:r w:rsidRPr="006D662F">
              <w:rPr>
                <w:rFonts w:ascii="Times New Roman" w:hAnsi="Times New Roman"/>
              </w:rPr>
              <w:t>.и</w:t>
            </w:r>
            <w:proofErr w:type="gramEnd"/>
            <w:r w:rsidRPr="006D662F">
              <w:rPr>
                <w:rFonts w:ascii="Times New Roman" w:hAnsi="Times New Roman"/>
              </w:rPr>
              <w:t>гра</w:t>
            </w:r>
            <w:proofErr w:type="spellEnd"/>
            <w:r w:rsidRPr="006D662F">
              <w:rPr>
                <w:rFonts w:ascii="Times New Roman" w:hAnsi="Times New Roman"/>
              </w:rPr>
              <w:t xml:space="preserve"> «</w:t>
            </w:r>
            <w:r w:rsidR="009E79AC">
              <w:rPr>
                <w:rFonts w:ascii="Times New Roman" w:hAnsi="Times New Roman"/>
              </w:rPr>
              <w:t>На кухне</w:t>
            </w:r>
            <w:r w:rsidRPr="006D662F">
              <w:rPr>
                <w:rFonts w:ascii="Times New Roman" w:hAnsi="Times New Roman"/>
              </w:rPr>
              <w:t>»</w:t>
            </w:r>
            <w:r w:rsidR="009E79AC">
              <w:rPr>
                <w:rFonts w:ascii="Times New Roman" w:hAnsi="Times New Roman"/>
              </w:rPr>
              <w:t xml:space="preserve"> сюжет</w:t>
            </w:r>
          </w:p>
          <w:p w:rsidR="004837FD" w:rsidRPr="006D662F" w:rsidRDefault="009E79AC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«Готовим Винегрет»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Задачи: Побуждать детей творчески воспроизводить в играх быт семьи. Совершенствовать умение детей объединяться в игре, распределять роли, выполнять игровые действия.</w:t>
            </w:r>
          </w:p>
        </w:tc>
      </w:tr>
      <w:tr w:rsidR="00D8619B" w:rsidRPr="006D662F" w:rsidTr="00D8619B">
        <w:trPr>
          <w:trHeight w:val="7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B" w:rsidRDefault="00D8619B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  <w:p w:rsidR="00D8619B" w:rsidRPr="006D662F" w:rsidRDefault="00D8619B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Х.Э.Р.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B" w:rsidRPr="00D8619B" w:rsidRDefault="00D8619B" w:rsidP="00D8619B">
            <w:pPr>
              <w:jc w:val="center"/>
              <w:rPr>
                <w:rFonts w:ascii="Times New Roman" w:hAnsi="Times New Roman"/>
              </w:rPr>
            </w:pPr>
            <w:r w:rsidRPr="00D8619B">
              <w:rPr>
                <w:rFonts w:ascii="Times New Roman" w:hAnsi="Times New Roman"/>
              </w:rPr>
              <w:t>Развлечение: театрализованная игра «Гости ходят в огород»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B" w:rsidRPr="00D8619B" w:rsidRDefault="00D8619B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619B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D8619B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Создать у детей радостное настроение от личного участия в сказке. Передавать движение и выразительность в речи своего героя. Воспитывать чувство </w:t>
            </w:r>
            <w:proofErr w:type="spellStart"/>
            <w:r w:rsidRPr="00D8619B">
              <w:rPr>
                <w:rStyle w:val="c1"/>
                <w:rFonts w:ascii="Times New Roman" w:hAnsi="Times New Roman"/>
                <w:sz w:val="24"/>
                <w:szCs w:val="24"/>
              </w:rPr>
              <w:t>коллектевизма</w:t>
            </w:r>
            <w:proofErr w:type="spellEnd"/>
            <w:r w:rsidRPr="00D8619B">
              <w:rPr>
                <w:rStyle w:val="c1"/>
                <w:rFonts w:ascii="Times New Roman" w:hAnsi="Times New Roman"/>
                <w:sz w:val="24"/>
                <w:szCs w:val="24"/>
              </w:rPr>
              <w:t>, творчество и воображение.</w:t>
            </w:r>
            <w:r w:rsidRPr="00D86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8" w:rsidRPr="006D662F" w:rsidRDefault="00657958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8" w:rsidRPr="00D8619B" w:rsidRDefault="00657958" w:rsidP="00C65CCB">
            <w:pPr>
              <w:spacing w:line="24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8619B">
              <w:rPr>
                <w:rFonts w:ascii="Times New Roman" w:hAnsi="Times New Roman"/>
                <w:shd w:val="clear" w:color="auto" w:fill="FFFFFF"/>
              </w:rPr>
              <w:t>Инсценировка сказки «Репка»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8" w:rsidRPr="00D8619B" w:rsidRDefault="00657958" w:rsidP="00C65CCB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  <w:r w:rsidRPr="00D861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Предложить детям подготовить представление для малышей, учить </w:t>
            </w:r>
            <w:proofErr w:type="gramStart"/>
            <w:r w:rsidRPr="00D861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выразительно</w:t>
            </w:r>
            <w:proofErr w:type="gramEnd"/>
            <w:r w:rsidRPr="00D861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проговаривать реплики и действия персонажей. Поддерживать интерес к театрализованной деятельности, развивать творческие способности.</w:t>
            </w:r>
          </w:p>
        </w:tc>
      </w:tr>
      <w:tr w:rsidR="004D3C33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3" w:rsidRPr="00B917DA" w:rsidRDefault="004D3C33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3" w:rsidRPr="0008658D" w:rsidRDefault="004D3C33" w:rsidP="00C65CC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 – бытовой труд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3" w:rsidRPr="00D8619B" w:rsidRDefault="004D3C33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619B">
              <w:rPr>
                <w:rFonts w:ascii="Times New Roman" w:hAnsi="Times New Roman"/>
                <w:sz w:val="24"/>
                <w:szCs w:val="24"/>
              </w:rPr>
              <w:t>Задачи: Совершенствовать умение детей объединяться в работе, выполнять трудовые поручения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Коррекционная работа по заданию логопеда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0"/>
                <w:szCs w:val="20"/>
              </w:rPr>
              <w:t>П.Р.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lang w:eastAsia="zh-CN"/>
              </w:rPr>
              <w:t>Индивидуальная работа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6D662F">
              <w:rPr>
                <w:rFonts w:ascii="Times New Roman" w:hAnsi="Times New Roman"/>
                <w:sz w:val="24"/>
                <w:szCs w:val="24"/>
              </w:rPr>
              <w:t>Источник по плану учителя-логопеда в журнале взаимосвязи учителя-логопеда с воспитателями</w:t>
            </w:r>
          </w:p>
        </w:tc>
      </w:tr>
      <w:tr w:rsidR="006D662F" w:rsidRPr="006D662F" w:rsidTr="004837FD">
        <w:trPr>
          <w:trHeight w:val="3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Ф.Р.</w:t>
            </w: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Р.Р.</w:t>
            </w:r>
          </w:p>
          <w:p w:rsidR="004837FD" w:rsidRPr="006D662F" w:rsidRDefault="004837FD" w:rsidP="000B364B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П.Р.</w:t>
            </w: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С.К.Р.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15" w:rsidRPr="008333AD" w:rsidRDefault="00A96915" w:rsidP="00A9691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Наблюдение:</w:t>
            </w:r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 xml:space="preserve"> ветер и небо.</w:t>
            </w:r>
          </w:p>
          <w:p w:rsidR="00A96915" w:rsidRPr="008333AD" w:rsidRDefault="00A96915" w:rsidP="00A9691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Предложить отметить характер ветра, рассмотреть, как движутся облака по небу.</w:t>
            </w:r>
          </w:p>
          <w:p w:rsidR="00A96915" w:rsidRPr="008333AD" w:rsidRDefault="00A96915" w:rsidP="00A9691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Подвижно-дидактическая</w:t>
            </w:r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«Какая погода?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». Задачи: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правилами игры, учить выполнять по сигналу оговоренные движения. Развивать способность концентрировать и переключать внимание, обогащать двигательный опыт.</w:t>
            </w:r>
          </w:p>
          <w:p w:rsidR="00A96915" w:rsidRPr="008333AD" w:rsidRDefault="00A96915" w:rsidP="00A9691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работа: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Д/и «Чего не стало?»</w:t>
            </w:r>
          </w:p>
          <w:p w:rsidR="00A96915" w:rsidRPr="008333AD" w:rsidRDefault="00A96915" w:rsidP="00A9691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 xml:space="preserve">Задачи: Развивать зрительное внимание, </w:t>
            </w:r>
            <w:proofErr w:type="gramStart"/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>учить осознанно осознано соблюдать</w:t>
            </w:r>
            <w:proofErr w:type="gramEnd"/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игры.</w:t>
            </w:r>
          </w:p>
          <w:p w:rsidR="00A96915" w:rsidRPr="008333AD" w:rsidRDefault="00A96915" w:rsidP="00A9691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bCs/>
                <w:sz w:val="24"/>
                <w:szCs w:val="24"/>
              </w:rPr>
              <w:t>Труд.</w:t>
            </w:r>
            <w:r w:rsidRPr="008333AD">
              <w:rPr>
                <w:rFonts w:ascii="Times New Roman" w:hAnsi="Times New Roman"/>
                <w:bCs/>
                <w:sz w:val="24"/>
                <w:szCs w:val="24"/>
              </w:rPr>
              <w:t xml:space="preserve"> Уборка мусора на участке. Задачи: Учить подбирать необходимый инвентарь, планировать и оценивать свою работу. Формировать соответствующие трудовые умения, культуру трудовой деятельности.</w:t>
            </w:r>
          </w:p>
          <w:p w:rsidR="00A96915" w:rsidRPr="008333AD" w:rsidRDefault="00A96915" w:rsidP="00A9691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деятельность:</w:t>
            </w:r>
            <w:r w:rsidRPr="00833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3AD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8333AD">
              <w:rPr>
                <w:rFonts w:ascii="Times New Roman" w:hAnsi="Times New Roman"/>
                <w:sz w:val="24"/>
                <w:szCs w:val="24"/>
              </w:rPr>
              <w:t>.  игра  «Шоферы».</w:t>
            </w:r>
          </w:p>
          <w:p w:rsidR="004837FD" w:rsidRPr="006D662F" w:rsidRDefault="00A96915" w:rsidP="00A9691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33AD">
              <w:rPr>
                <w:rFonts w:ascii="Times New Roman" w:hAnsi="Times New Roman"/>
                <w:sz w:val="24"/>
                <w:szCs w:val="24"/>
              </w:rPr>
              <w:t>Задачи: Учить осуществлять сговор на игру, распределять роли. Продолжать работу по развитию и обогащению сюжета игры, воспитывать чуткое и внимательное отношение к товарищам</w:t>
            </w:r>
          </w:p>
        </w:tc>
      </w:tr>
      <w:tr w:rsidR="006D662F" w:rsidRPr="006D662F" w:rsidTr="00D8619B">
        <w:trPr>
          <w:trHeight w:val="43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FD" w:rsidRPr="006D662F" w:rsidRDefault="004837FD" w:rsidP="000B364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FD" w:rsidRPr="006D662F" w:rsidRDefault="004837FD" w:rsidP="00C65CC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66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с родителями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D" w:rsidRPr="00E5751D" w:rsidRDefault="00E5751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75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беседы </w:t>
            </w:r>
          </w:p>
          <w:p w:rsidR="004837FD" w:rsidRDefault="004837FD" w:rsidP="00C65CCB">
            <w:pPr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751D">
              <w:rPr>
                <w:rFonts w:ascii="Times New Roman" w:eastAsia="Times New Roman" w:hAnsi="Times New Roman"/>
                <w:sz w:val="24"/>
                <w:szCs w:val="24"/>
              </w:rPr>
              <w:t>Задачи:</w:t>
            </w:r>
            <w:r w:rsidR="00E5751D" w:rsidRPr="00E575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Информирование о состоянии здоровья детей.</w:t>
            </w:r>
          </w:p>
          <w:p w:rsidR="00A20969" w:rsidRPr="006D662F" w:rsidRDefault="00A20969" w:rsidP="00C65CC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33AD" w:rsidRPr="006D662F" w:rsidRDefault="008333AD" w:rsidP="00D8619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Hlk527843269"/>
      <w:bookmarkEnd w:id="1"/>
    </w:p>
    <w:sectPr w:rsidR="008333AD" w:rsidRPr="006D662F" w:rsidSect="008333A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1F9"/>
    <w:multiLevelType w:val="hybridMultilevel"/>
    <w:tmpl w:val="03A4ED10"/>
    <w:lvl w:ilvl="0" w:tplc="4A74AB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3D765F"/>
    <w:multiLevelType w:val="hybridMultilevel"/>
    <w:tmpl w:val="C61803DA"/>
    <w:lvl w:ilvl="0" w:tplc="F9D643B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40106100"/>
    <w:multiLevelType w:val="multilevel"/>
    <w:tmpl w:val="197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95DFA"/>
    <w:multiLevelType w:val="hybridMultilevel"/>
    <w:tmpl w:val="9C74BD24"/>
    <w:lvl w:ilvl="0" w:tplc="5DEE04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F8"/>
    <w:rsid w:val="00015C35"/>
    <w:rsid w:val="000913F4"/>
    <w:rsid w:val="000A69CD"/>
    <w:rsid w:val="000B364B"/>
    <w:rsid w:val="000B521A"/>
    <w:rsid w:val="00142A4C"/>
    <w:rsid w:val="0017406B"/>
    <w:rsid w:val="00181DEC"/>
    <w:rsid w:val="00193F68"/>
    <w:rsid w:val="001E55BA"/>
    <w:rsid w:val="001F4A15"/>
    <w:rsid w:val="00240E04"/>
    <w:rsid w:val="0028287C"/>
    <w:rsid w:val="00292F09"/>
    <w:rsid w:val="00295708"/>
    <w:rsid w:val="002E222B"/>
    <w:rsid w:val="00303D8A"/>
    <w:rsid w:val="00336C6E"/>
    <w:rsid w:val="00365A4B"/>
    <w:rsid w:val="003861DF"/>
    <w:rsid w:val="003D3FA6"/>
    <w:rsid w:val="003E3AA2"/>
    <w:rsid w:val="003F15D0"/>
    <w:rsid w:val="00426016"/>
    <w:rsid w:val="004837FD"/>
    <w:rsid w:val="00490896"/>
    <w:rsid w:val="004A2CB8"/>
    <w:rsid w:val="004D3C33"/>
    <w:rsid w:val="004D6516"/>
    <w:rsid w:val="00513BE0"/>
    <w:rsid w:val="00533E8F"/>
    <w:rsid w:val="005519E2"/>
    <w:rsid w:val="00553D78"/>
    <w:rsid w:val="00553FEA"/>
    <w:rsid w:val="0058510F"/>
    <w:rsid w:val="005B2867"/>
    <w:rsid w:val="005B6131"/>
    <w:rsid w:val="0061380B"/>
    <w:rsid w:val="00622BC3"/>
    <w:rsid w:val="00657958"/>
    <w:rsid w:val="00666B6B"/>
    <w:rsid w:val="006B496E"/>
    <w:rsid w:val="006D662F"/>
    <w:rsid w:val="006F6F25"/>
    <w:rsid w:val="00700144"/>
    <w:rsid w:val="0070083B"/>
    <w:rsid w:val="007047B7"/>
    <w:rsid w:val="007E30D7"/>
    <w:rsid w:val="00820DE9"/>
    <w:rsid w:val="00830BEA"/>
    <w:rsid w:val="008333AD"/>
    <w:rsid w:val="00880440"/>
    <w:rsid w:val="008969F8"/>
    <w:rsid w:val="008D6007"/>
    <w:rsid w:val="008D78F9"/>
    <w:rsid w:val="008F7484"/>
    <w:rsid w:val="00904CD0"/>
    <w:rsid w:val="00973949"/>
    <w:rsid w:val="009D1B1F"/>
    <w:rsid w:val="009E79AC"/>
    <w:rsid w:val="00A20969"/>
    <w:rsid w:val="00A307FC"/>
    <w:rsid w:val="00A550EF"/>
    <w:rsid w:val="00A96915"/>
    <w:rsid w:val="00B04442"/>
    <w:rsid w:val="00B1349F"/>
    <w:rsid w:val="00B548D0"/>
    <w:rsid w:val="00BC29E3"/>
    <w:rsid w:val="00C008E4"/>
    <w:rsid w:val="00C04610"/>
    <w:rsid w:val="00C25AD2"/>
    <w:rsid w:val="00C40DCA"/>
    <w:rsid w:val="00C43C64"/>
    <w:rsid w:val="00C53779"/>
    <w:rsid w:val="00C65CCB"/>
    <w:rsid w:val="00CC281D"/>
    <w:rsid w:val="00D51062"/>
    <w:rsid w:val="00D65C46"/>
    <w:rsid w:val="00D8619B"/>
    <w:rsid w:val="00D951CA"/>
    <w:rsid w:val="00E03025"/>
    <w:rsid w:val="00E2027E"/>
    <w:rsid w:val="00E5751D"/>
    <w:rsid w:val="00E756E5"/>
    <w:rsid w:val="00EC1D37"/>
    <w:rsid w:val="00EC3A14"/>
    <w:rsid w:val="00F01CCA"/>
    <w:rsid w:val="00F8434D"/>
    <w:rsid w:val="00FB6745"/>
    <w:rsid w:val="00FC4B63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33AD"/>
  </w:style>
  <w:style w:type="paragraph" w:styleId="a3">
    <w:name w:val="Normal (Web)"/>
    <w:basedOn w:val="a"/>
    <w:uiPriority w:val="99"/>
    <w:unhideWhenUsed/>
    <w:rsid w:val="008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3AD"/>
  </w:style>
  <w:style w:type="table" w:styleId="a4">
    <w:name w:val="Table Grid"/>
    <w:basedOn w:val="a1"/>
    <w:uiPriority w:val="59"/>
    <w:rsid w:val="00833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837FD"/>
    <w:pPr>
      <w:ind w:left="720"/>
    </w:pPr>
    <w:rPr>
      <w:rFonts w:ascii="Calibri" w:eastAsia="Calibri" w:hAnsi="Calibri" w:cs="Calibri"/>
    </w:rPr>
  </w:style>
  <w:style w:type="paragraph" w:customStyle="1" w:styleId="c3">
    <w:name w:val="c3"/>
    <w:basedOn w:val="a"/>
    <w:rsid w:val="0065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E8F"/>
    <w:rPr>
      <w:b/>
      <w:bCs/>
    </w:rPr>
  </w:style>
  <w:style w:type="paragraph" w:customStyle="1" w:styleId="Default">
    <w:name w:val="Default"/>
    <w:uiPriority w:val="99"/>
    <w:rsid w:val="004D3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8619B"/>
  </w:style>
  <w:style w:type="paragraph" w:styleId="a7">
    <w:name w:val="Balloon Text"/>
    <w:basedOn w:val="a"/>
    <w:link w:val="a8"/>
    <w:uiPriority w:val="99"/>
    <w:semiHidden/>
    <w:unhideWhenUsed/>
    <w:rsid w:val="00A2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33AD"/>
  </w:style>
  <w:style w:type="paragraph" w:styleId="a3">
    <w:name w:val="Normal (Web)"/>
    <w:basedOn w:val="a"/>
    <w:uiPriority w:val="99"/>
    <w:unhideWhenUsed/>
    <w:rsid w:val="008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3AD"/>
  </w:style>
  <w:style w:type="table" w:styleId="a4">
    <w:name w:val="Table Grid"/>
    <w:basedOn w:val="a1"/>
    <w:uiPriority w:val="59"/>
    <w:rsid w:val="00833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837FD"/>
    <w:pPr>
      <w:ind w:left="720"/>
    </w:pPr>
    <w:rPr>
      <w:rFonts w:ascii="Calibri" w:eastAsia="Calibri" w:hAnsi="Calibri" w:cs="Calibri"/>
    </w:rPr>
  </w:style>
  <w:style w:type="paragraph" w:customStyle="1" w:styleId="c3">
    <w:name w:val="c3"/>
    <w:basedOn w:val="a"/>
    <w:rsid w:val="0065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E8F"/>
    <w:rPr>
      <w:b/>
      <w:bCs/>
    </w:rPr>
  </w:style>
  <w:style w:type="paragraph" w:customStyle="1" w:styleId="Default">
    <w:name w:val="Default"/>
    <w:uiPriority w:val="99"/>
    <w:rsid w:val="004D3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8619B"/>
  </w:style>
  <w:style w:type="paragraph" w:styleId="a7">
    <w:name w:val="Balloon Text"/>
    <w:basedOn w:val="a"/>
    <w:link w:val="a8"/>
    <w:uiPriority w:val="99"/>
    <w:semiHidden/>
    <w:unhideWhenUsed/>
    <w:rsid w:val="00A2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4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67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49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2020-12-13T21:41:00Z</cp:lastPrinted>
  <dcterms:created xsi:type="dcterms:W3CDTF">2020-11-27T13:05:00Z</dcterms:created>
  <dcterms:modified xsi:type="dcterms:W3CDTF">2020-12-13T21:42:00Z</dcterms:modified>
</cp:coreProperties>
</file>